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A0" w:rsidRPr="00621289" w:rsidRDefault="00175EA0" w:rsidP="00A15F9E">
      <w:pPr>
        <w:jc w:val="center"/>
        <w:rPr>
          <w:b/>
          <w:sz w:val="32"/>
          <w:szCs w:val="32"/>
        </w:rPr>
      </w:pPr>
      <w:r w:rsidRPr="00621289">
        <w:rPr>
          <w:b/>
          <w:sz w:val="32"/>
          <w:szCs w:val="32"/>
        </w:rPr>
        <w:t xml:space="preserve">PISMO OKÓLNE NR </w:t>
      </w:r>
      <w:r w:rsidR="00BD53A5">
        <w:rPr>
          <w:b/>
          <w:sz w:val="32"/>
          <w:szCs w:val="32"/>
        </w:rPr>
        <w:t>8</w:t>
      </w:r>
    </w:p>
    <w:p w:rsidR="00175EA0" w:rsidRPr="00621289" w:rsidRDefault="00175EA0" w:rsidP="00A15F9E">
      <w:pPr>
        <w:jc w:val="center"/>
        <w:rPr>
          <w:b/>
          <w:sz w:val="28"/>
          <w:szCs w:val="28"/>
        </w:rPr>
      </w:pPr>
      <w:r w:rsidRPr="00621289">
        <w:rPr>
          <w:b/>
          <w:sz w:val="28"/>
          <w:szCs w:val="28"/>
        </w:rPr>
        <w:t>Rektora Zachodniopomorskiego Uniwersytetu Technologicznego w Szczecinie</w:t>
      </w:r>
    </w:p>
    <w:p w:rsidR="00175EA0" w:rsidRPr="00621289" w:rsidRDefault="00175EA0" w:rsidP="00A15F9E">
      <w:pPr>
        <w:jc w:val="center"/>
        <w:rPr>
          <w:b/>
          <w:sz w:val="28"/>
          <w:szCs w:val="28"/>
        </w:rPr>
      </w:pPr>
      <w:r w:rsidRPr="00621289">
        <w:rPr>
          <w:b/>
          <w:sz w:val="28"/>
          <w:szCs w:val="28"/>
        </w:rPr>
        <w:t xml:space="preserve">z dnia </w:t>
      </w:r>
      <w:r w:rsidR="00A84F13">
        <w:rPr>
          <w:b/>
          <w:sz w:val="28"/>
          <w:szCs w:val="28"/>
        </w:rPr>
        <w:t>2</w:t>
      </w:r>
      <w:r w:rsidR="00774A28">
        <w:rPr>
          <w:b/>
          <w:sz w:val="28"/>
          <w:szCs w:val="28"/>
        </w:rPr>
        <w:t>8</w:t>
      </w:r>
      <w:r w:rsidR="00990020">
        <w:rPr>
          <w:b/>
          <w:sz w:val="28"/>
          <w:szCs w:val="28"/>
        </w:rPr>
        <w:t xml:space="preserve"> </w:t>
      </w:r>
      <w:r w:rsidR="00A84F13">
        <w:rPr>
          <w:b/>
          <w:sz w:val="28"/>
          <w:szCs w:val="28"/>
        </w:rPr>
        <w:t>listopada</w:t>
      </w:r>
      <w:r w:rsidRPr="00621289">
        <w:rPr>
          <w:b/>
          <w:sz w:val="28"/>
          <w:szCs w:val="28"/>
        </w:rPr>
        <w:t xml:space="preserve"> 201</w:t>
      </w:r>
      <w:r w:rsidR="00A84F13">
        <w:rPr>
          <w:b/>
          <w:sz w:val="28"/>
          <w:szCs w:val="28"/>
        </w:rPr>
        <w:t>8</w:t>
      </w:r>
      <w:r w:rsidRPr="00621289">
        <w:rPr>
          <w:b/>
          <w:sz w:val="28"/>
          <w:szCs w:val="28"/>
        </w:rPr>
        <w:t xml:space="preserve"> r.</w:t>
      </w:r>
    </w:p>
    <w:p w:rsidR="00175EA0" w:rsidRPr="00621289" w:rsidRDefault="00175EA0" w:rsidP="00175EA0"/>
    <w:p w:rsidR="001D7F01" w:rsidRDefault="001D7F01" w:rsidP="006831F7">
      <w:pPr>
        <w:jc w:val="center"/>
        <w:rPr>
          <w:b/>
        </w:rPr>
      </w:pPr>
      <w:r>
        <w:rPr>
          <w:b/>
        </w:rPr>
        <w:t xml:space="preserve">zmieniające pismo okólne nr 3 Rektora ZUT z dnia 12 maja 2017 r. </w:t>
      </w:r>
    </w:p>
    <w:p w:rsidR="006831F7" w:rsidRDefault="00175EA0" w:rsidP="006831F7">
      <w:pPr>
        <w:jc w:val="center"/>
        <w:rPr>
          <w:b/>
        </w:rPr>
      </w:pPr>
      <w:r w:rsidRPr="00204FA2">
        <w:rPr>
          <w:b/>
        </w:rPr>
        <w:t>w sprawie przeprowadzania post</w:t>
      </w:r>
      <w:r w:rsidR="00FF681D" w:rsidRPr="00204FA2">
        <w:rPr>
          <w:b/>
        </w:rPr>
        <w:t>ę</w:t>
      </w:r>
      <w:r w:rsidRPr="00204FA2">
        <w:rPr>
          <w:b/>
        </w:rPr>
        <w:t>powania konkursowego</w:t>
      </w:r>
    </w:p>
    <w:p w:rsidR="00175EA0" w:rsidRPr="00621289" w:rsidRDefault="00175EA0" w:rsidP="001D7F01">
      <w:pPr>
        <w:spacing w:after="480"/>
        <w:jc w:val="center"/>
        <w:rPr>
          <w:b/>
        </w:rPr>
      </w:pPr>
      <w:r w:rsidRPr="00204FA2">
        <w:rPr>
          <w:b/>
        </w:rPr>
        <w:t xml:space="preserve"> </w:t>
      </w:r>
      <w:r w:rsidR="009A562C" w:rsidRPr="00204FA2">
        <w:rPr>
          <w:b/>
        </w:rPr>
        <w:t>w celu z</w:t>
      </w:r>
      <w:r w:rsidR="00FF681D" w:rsidRPr="00204FA2">
        <w:rPr>
          <w:b/>
        </w:rPr>
        <w:t>atrudni</w:t>
      </w:r>
      <w:r w:rsidR="0038133F" w:rsidRPr="00204FA2">
        <w:rPr>
          <w:b/>
        </w:rPr>
        <w:t>a</w:t>
      </w:r>
      <w:r w:rsidR="009A562C" w:rsidRPr="00204FA2">
        <w:rPr>
          <w:b/>
        </w:rPr>
        <w:t>nia</w:t>
      </w:r>
      <w:r w:rsidRPr="00204FA2">
        <w:rPr>
          <w:b/>
        </w:rPr>
        <w:t xml:space="preserve"> nauczyciel</w:t>
      </w:r>
      <w:r w:rsidR="0038133F" w:rsidRPr="00204FA2">
        <w:rPr>
          <w:b/>
        </w:rPr>
        <w:t>i</w:t>
      </w:r>
      <w:r w:rsidRPr="00621289">
        <w:rPr>
          <w:b/>
        </w:rPr>
        <w:t xml:space="preserve"> akademicki</w:t>
      </w:r>
      <w:r w:rsidR="0038133F">
        <w:rPr>
          <w:b/>
        </w:rPr>
        <w:t>ch</w:t>
      </w:r>
    </w:p>
    <w:p w:rsidR="00CD36F6" w:rsidRDefault="00204FA2" w:rsidP="001D7F01">
      <w:pPr>
        <w:jc w:val="both"/>
      </w:pPr>
      <w:r>
        <w:t xml:space="preserve">Na podstawie art. </w:t>
      </w:r>
      <w:r w:rsidR="001D7F01">
        <w:t>23</w:t>
      </w:r>
      <w:r w:rsidR="0038133F">
        <w:t xml:space="preserve"> ustaw</w:t>
      </w:r>
      <w:r w:rsidR="00C445F7">
        <w:t>y</w:t>
      </w:r>
      <w:r w:rsidR="0038133F">
        <w:t xml:space="preserve"> </w:t>
      </w:r>
      <w:r w:rsidR="0038133F" w:rsidRPr="00621289">
        <w:t>z dnia 2</w:t>
      </w:r>
      <w:r w:rsidR="001D7F01">
        <w:t>0</w:t>
      </w:r>
      <w:r w:rsidR="0038133F" w:rsidRPr="00621289">
        <w:t xml:space="preserve"> lipca 20</w:t>
      </w:r>
      <w:r w:rsidR="001D7F01">
        <w:t>18</w:t>
      </w:r>
      <w:r w:rsidR="0038133F" w:rsidRPr="00621289">
        <w:t xml:space="preserve"> r. Prawo o</w:t>
      </w:r>
      <w:r w:rsidR="00C445F7">
        <w:t> </w:t>
      </w:r>
      <w:r w:rsidR="0038133F" w:rsidRPr="00621289">
        <w:t>szkolnictwie wyższym</w:t>
      </w:r>
      <w:r w:rsidR="001D7F01">
        <w:t xml:space="preserve"> i nauce</w:t>
      </w:r>
      <w:r w:rsidR="0038133F" w:rsidRPr="00621289">
        <w:t xml:space="preserve"> (Dz. U. z</w:t>
      </w:r>
      <w:r w:rsidR="0038133F">
        <w:t> </w:t>
      </w:r>
      <w:r w:rsidR="0038133F" w:rsidRPr="00621289">
        <w:t>201</w:t>
      </w:r>
      <w:r w:rsidR="001D7F01">
        <w:t>8</w:t>
      </w:r>
      <w:r w:rsidR="0038133F" w:rsidRPr="00621289">
        <w:t xml:space="preserve"> r. poz. </w:t>
      </w:r>
      <w:r w:rsidR="001D7F01">
        <w:t>1668</w:t>
      </w:r>
      <w:r w:rsidR="0038133F" w:rsidRPr="00621289">
        <w:t>)</w:t>
      </w:r>
      <w:r w:rsidR="00AB66CB">
        <w:t xml:space="preserve"> </w:t>
      </w:r>
      <w:r w:rsidR="00CD36F6">
        <w:t>ustala się, co następuje:</w:t>
      </w:r>
    </w:p>
    <w:p w:rsidR="001D7F01" w:rsidRDefault="00CD36F6" w:rsidP="00322BF2">
      <w:pPr>
        <w:pStyle w:val="Akapitzlist"/>
        <w:numPr>
          <w:ilvl w:val="0"/>
          <w:numId w:val="30"/>
        </w:numPr>
        <w:spacing w:before="60"/>
        <w:ind w:left="284" w:hanging="284"/>
        <w:jc w:val="both"/>
      </w:pPr>
      <w:r>
        <w:t>W</w:t>
      </w:r>
      <w:r w:rsidR="001D7F01">
        <w:t xml:space="preserve"> piśmie okólnym nr 3 Rektora ZUT z dnia 12 maja 2017 r. w sprawie przeprowadzania postępowania konkursowego w celu zatrudniania nauczycieli akademickich ust. 1 pkt 3 otrzymuje brzmienie:</w:t>
      </w:r>
    </w:p>
    <w:p w:rsidR="008A1C33" w:rsidRDefault="001D7F01" w:rsidP="00322BF2">
      <w:pPr>
        <w:spacing w:before="60"/>
        <w:ind w:left="709" w:hanging="426"/>
        <w:jc w:val="both"/>
        <w:rPr>
          <w:bCs/>
          <w:kern w:val="36"/>
        </w:rPr>
      </w:pPr>
      <w:r>
        <w:rPr>
          <w:bCs/>
          <w:kern w:val="36"/>
        </w:rPr>
        <w:t>„3)</w:t>
      </w:r>
      <w:r>
        <w:rPr>
          <w:bCs/>
          <w:kern w:val="36"/>
        </w:rPr>
        <w:tab/>
      </w:r>
      <w:r w:rsidR="008855C6" w:rsidRPr="00621289">
        <w:rPr>
          <w:bCs/>
          <w:kern w:val="36"/>
        </w:rPr>
        <w:t xml:space="preserve">zmiany stanowiska </w:t>
      </w:r>
      <w:r w:rsidR="001611BD" w:rsidRPr="00621289">
        <w:rPr>
          <w:bCs/>
          <w:kern w:val="36"/>
        </w:rPr>
        <w:t xml:space="preserve">nauczyciela akademickiego </w:t>
      </w:r>
      <w:r w:rsidR="008855C6" w:rsidRPr="00621289">
        <w:rPr>
          <w:bCs/>
          <w:kern w:val="36"/>
        </w:rPr>
        <w:t xml:space="preserve">w </w:t>
      </w:r>
      <w:r w:rsidR="00CF1111" w:rsidRPr="00621289">
        <w:rPr>
          <w:bCs/>
          <w:kern w:val="36"/>
        </w:rPr>
        <w:t>ramach trwającego</w:t>
      </w:r>
      <w:r w:rsidR="008855C6" w:rsidRPr="00621289">
        <w:rPr>
          <w:bCs/>
          <w:kern w:val="36"/>
        </w:rPr>
        <w:t xml:space="preserve"> </w:t>
      </w:r>
      <w:r w:rsidR="007D32C9" w:rsidRPr="00621289">
        <w:rPr>
          <w:bCs/>
          <w:kern w:val="36"/>
        </w:rPr>
        <w:t>stosunku pracy</w:t>
      </w:r>
      <w:r w:rsidR="0012133D" w:rsidRPr="00621289">
        <w:rPr>
          <w:bCs/>
          <w:kern w:val="36"/>
        </w:rPr>
        <w:t>;</w:t>
      </w:r>
      <w:r>
        <w:rPr>
          <w:bCs/>
          <w:kern w:val="36"/>
        </w:rPr>
        <w:t>”.</w:t>
      </w:r>
    </w:p>
    <w:p w:rsidR="00CD36F6" w:rsidRPr="00774A28" w:rsidRDefault="00774A28" w:rsidP="00322BF2">
      <w:pPr>
        <w:pStyle w:val="Akapitzlist"/>
        <w:numPr>
          <w:ilvl w:val="0"/>
          <w:numId w:val="30"/>
        </w:numPr>
        <w:spacing w:before="60"/>
        <w:ind w:left="284" w:hanging="284"/>
        <w:jc w:val="both"/>
        <w:rPr>
          <w:bCs/>
          <w:kern w:val="36"/>
        </w:rPr>
      </w:pPr>
      <w:r>
        <w:rPr>
          <w:bCs/>
          <w:kern w:val="36"/>
        </w:rPr>
        <w:t>Pismo okólne wchodzi w życie dniem podpisania.</w:t>
      </w:r>
    </w:p>
    <w:p w:rsidR="00BD53A5" w:rsidRDefault="00BD53A5" w:rsidP="00BD53A5">
      <w:pPr>
        <w:ind w:left="4502"/>
        <w:jc w:val="center"/>
        <w:rPr>
          <w:lang w:val="de-DE"/>
        </w:rPr>
      </w:pPr>
    </w:p>
    <w:p w:rsidR="00BD53A5" w:rsidRDefault="00BD53A5" w:rsidP="00BD53A5">
      <w:pPr>
        <w:ind w:left="4502"/>
        <w:jc w:val="center"/>
        <w:rPr>
          <w:lang w:val="de-DE"/>
        </w:rPr>
      </w:pPr>
    </w:p>
    <w:p w:rsidR="00BD53A5" w:rsidRDefault="00BD53A5" w:rsidP="00BD53A5">
      <w:pPr>
        <w:ind w:left="4502"/>
        <w:jc w:val="center"/>
        <w:rPr>
          <w:lang w:val="de-DE"/>
        </w:rPr>
      </w:pPr>
      <w:bookmarkStart w:id="0" w:name="_GoBack"/>
      <w:bookmarkEnd w:id="0"/>
    </w:p>
    <w:p w:rsidR="00BD53A5" w:rsidRPr="00FF4CAF" w:rsidRDefault="00774A28" w:rsidP="00BD53A5">
      <w:pPr>
        <w:spacing w:after="720"/>
        <w:ind w:left="3969"/>
        <w:jc w:val="center"/>
        <w:rPr>
          <w:lang w:val="de-DE"/>
        </w:rPr>
      </w:pPr>
      <w:r>
        <w:t>Rektor</w:t>
      </w:r>
    </w:p>
    <w:p w:rsidR="00BD53A5" w:rsidRDefault="00BD53A5" w:rsidP="00BD53A5">
      <w:pPr>
        <w:ind w:left="3969"/>
        <w:jc w:val="center"/>
      </w:pPr>
      <w:r w:rsidRPr="00351A09">
        <w:t>dr</w:t>
      </w:r>
      <w:r w:rsidRPr="00D41EA6">
        <w:rPr>
          <w:lang w:val="de-DE"/>
        </w:rPr>
        <w:t xml:space="preserve"> hab. inż.</w:t>
      </w:r>
      <w:r>
        <w:rPr>
          <w:lang w:val="de-DE"/>
        </w:rPr>
        <w:t xml:space="preserve"> </w:t>
      </w:r>
      <w:r w:rsidR="00774A28">
        <w:rPr>
          <w:lang w:val="de-DE"/>
        </w:rPr>
        <w:t>Jacek Wróbel,</w:t>
      </w:r>
      <w:r w:rsidR="00774A28" w:rsidRPr="00774A28">
        <w:t xml:space="preserve"> </w:t>
      </w:r>
      <w:r w:rsidR="00774A28">
        <w:t>prof.</w:t>
      </w:r>
      <w:r w:rsidR="00774A28">
        <w:t xml:space="preserve"> ZUT</w:t>
      </w:r>
    </w:p>
    <w:sectPr w:rsidR="00BD53A5" w:rsidSect="00175EA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4C3" w:rsidRDefault="005624C3" w:rsidP="001E6BB5">
      <w:r>
        <w:separator/>
      </w:r>
    </w:p>
  </w:endnote>
  <w:endnote w:type="continuationSeparator" w:id="0">
    <w:p w:rsidR="005624C3" w:rsidRDefault="005624C3" w:rsidP="001E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4C3" w:rsidRDefault="005624C3" w:rsidP="001E6BB5">
      <w:r>
        <w:separator/>
      </w:r>
    </w:p>
  </w:footnote>
  <w:footnote w:type="continuationSeparator" w:id="0">
    <w:p w:rsidR="005624C3" w:rsidRDefault="005624C3" w:rsidP="001E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8A3"/>
    <w:multiLevelType w:val="hybridMultilevel"/>
    <w:tmpl w:val="782220C4"/>
    <w:lvl w:ilvl="0" w:tplc="23F00FC0">
      <w:start w:val="1"/>
      <w:numFmt w:val="decimal"/>
      <w:lvlText w:val="%1)"/>
      <w:lvlJc w:val="left"/>
      <w:pPr>
        <w:ind w:left="1775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">
    <w:nsid w:val="031E3F07"/>
    <w:multiLevelType w:val="multilevel"/>
    <w:tmpl w:val="94142E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6855CBA"/>
    <w:multiLevelType w:val="hybridMultilevel"/>
    <w:tmpl w:val="372AB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D3F9E"/>
    <w:multiLevelType w:val="multilevel"/>
    <w:tmpl w:val="9418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A5ACF"/>
    <w:multiLevelType w:val="hybridMultilevel"/>
    <w:tmpl w:val="5274A186"/>
    <w:lvl w:ilvl="0" w:tplc="23F00FC0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1796704"/>
    <w:multiLevelType w:val="multilevel"/>
    <w:tmpl w:val="8E14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A074D"/>
    <w:multiLevelType w:val="hybridMultilevel"/>
    <w:tmpl w:val="9F8C6476"/>
    <w:lvl w:ilvl="0" w:tplc="C4E62520">
      <w:start w:val="1"/>
      <w:numFmt w:val="bullet"/>
      <w:lvlText w:val="-"/>
      <w:lvlJc w:val="left"/>
      <w:pPr>
        <w:ind w:left="164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283360F3"/>
    <w:multiLevelType w:val="hybridMultilevel"/>
    <w:tmpl w:val="17963324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>
    <w:nsid w:val="2F645364"/>
    <w:multiLevelType w:val="hybridMultilevel"/>
    <w:tmpl w:val="3C48EFDE"/>
    <w:lvl w:ilvl="0" w:tplc="2F007D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3A0F12"/>
    <w:multiLevelType w:val="hybridMultilevel"/>
    <w:tmpl w:val="93CEC862"/>
    <w:lvl w:ilvl="0" w:tplc="2F007D70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>
    <w:nsid w:val="4C214E21"/>
    <w:multiLevelType w:val="hybridMultilevel"/>
    <w:tmpl w:val="CA9071A0"/>
    <w:lvl w:ilvl="0" w:tplc="2F007D70">
      <w:start w:val="1"/>
      <w:numFmt w:val="bullet"/>
      <w:lvlText w:val=""/>
      <w:lvlJc w:val="left"/>
      <w:pPr>
        <w:ind w:left="1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1">
    <w:nsid w:val="4CAA4881"/>
    <w:multiLevelType w:val="hybridMultilevel"/>
    <w:tmpl w:val="DFE29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D7AE9"/>
    <w:multiLevelType w:val="multilevel"/>
    <w:tmpl w:val="1022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AA1F3D"/>
    <w:multiLevelType w:val="hybridMultilevel"/>
    <w:tmpl w:val="6996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232E3"/>
    <w:multiLevelType w:val="hybridMultilevel"/>
    <w:tmpl w:val="B57CC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A954DC"/>
    <w:multiLevelType w:val="hybridMultilevel"/>
    <w:tmpl w:val="82547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3F00FC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2342B"/>
    <w:multiLevelType w:val="multilevel"/>
    <w:tmpl w:val="3DB6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F76881"/>
    <w:multiLevelType w:val="hybridMultilevel"/>
    <w:tmpl w:val="4D2E5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D1CF1"/>
    <w:multiLevelType w:val="hybridMultilevel"/>
    <w:tmpl w:val="49C44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EB4097"/>
    <w:multiLevelType w:val="hybridMultilevel"/>
    <w:tmpl w:val="AEEE58E0"/>
    <w:lvl w:ilvl="0" w:tplc="23F00FC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732534"/>
    <w:multiLevelType w:val="hybridMultilevel"/>
    <w:tmpl w:val="CB2E2A70"/>
    <w:lvl w:ilvl="0" w:tplc="0415000F">
      <w:start w:val="1"/>
      <w:numFmt w:val="decimal"/>
      <w:lvlText w:val="%1.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6B9461FD"/>
    <w:multiLevelType w:val="hybridMultilevel"/>
    <w:tmpl w:val="FC60A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B1624"/>
    <w:multiLevelType w:val="hybridMultilevel"/>
    <w:tmpl w:val="216481BC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0652AC0"/>
    <w:multiLevelType w:val="hybridMultilevel"/>
    <w:tmpl w:val="CA2C8BC0"/>
    <w:lvl w:ilvl="0" w:tplc="2F007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60A3B81"/>
    <w:multiLevelType w:val="hybridMultilevel"/>
    <w:tmpl w:val="04465996"/>
    <w:lvl w:ilvl="0" w:tplc="2F007D70">
      <w:start w:val="1"/>
      <w:numFmt w:val="bullet"/>
      <w:lvlText w:val=""/>
      <w:lvlJc w:val="left"/>
      <w:pPr>
        <w:ind w:left="1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25">
    <w:nsid w:val="794B79AF"/>
    <w:multiLevelType w:val="hybridMultilevel"/>
    <w:tmpl w:val="9BAC7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D3292"/>
    <w:multiLevelType w:val="hybridMultilevel"/>
    <w:tmpl w:val="A208B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3A61E8"/>
    <w:multiLevelType w:val="hybridMultilevel"/>
    <w:tmpl w:val="70D88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B29B8"/>
    <w:multiLevelType w:val="hybridMultilevel"/>
    <w:tmpl w:val="537AD89C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5"/>
  </w:num>
  <w:num w:numId="5">
    <w:abstractNumId w:val="17"/>
  </w:num>
  <w:num w:numId="6">
    <w:abstractNumId w:val="17"/>
  </w:num>
  <w:num w:numId="7">
    <w:abstractNumId w:val="2"/>
  </w:num>
  <w:num w:numId="8">
    <w:abstractNumId w:val="11"/>
  </w:num>
  <w:num w:numId="9">
    <w:abstractNumId w:val="26"/>
  </w:num>
  <w:num w:numId="10">
    <w:abstractNumId w:val="13"/>
  </w:num>
  <w:num w:numId="11">
    <w:abstractNumId w:val="10"/>
  </w:num>
  <w:num w:numId="12">
    <w:abstractNumId w:val="14"/>
  </w:num>
  <w:num w:numId="13">
    <w:abstractNumId w:val="28"/>
  </w:num>
  <w:num w:numId="14">
    <w:abstractNumId w:val="20"/>
  </w:num>
  <w:num w:numId="15">
    <w:abstractNumId w:val="18"/>
  </w:num>
  <w:num w:numId="16">
    <w:abstractNumId w:val="27"/>
  </w:num>
  <w:num w:numId="17">
    <w:abstractNumId w:val="19"/>
  </w:num>
  <w:num w:numId="18">
    <w:abstractNumId w:val="4"/>
  </w:num>
  <w:num w:numId="19">
    <w:abstractNumId w:val="24"/>
  </w:num>
  <w:num w:numId="20">
    <w:abstractNumId w:val="0"/>
  </w:num>
  <w:num w:numId="21">
    <w:abstractNumId w:val="23"/>
  </w:num>
  <w:num w:numId="22">
    <w:abstractNumId w:val="1"/>
  </w:num>
  <w:num w:numId="23">
    <w:abstractNumId w:val="15"/>
  </w:num>
  <w:num w:numId="24">
    <w:abstractNumId w:val="21"/>
  </w:num>
  <w:num w:numId="25">
    <w:abstractNumId w:val="6"/>
  </w:num>
  <w:num w:numId="26">
    <w:abstractNumId w:val="7"/>
  </w:num>
  <w:num w:numId="27">
    <w:abstractNumId w:val="8"/>
  </w:num>
  <w:num w:numId="28">
    <w:abstractNumId w:val="22"/>
  </w:num>
  <w:num w:numId="29">
    <w:abstractNumId w:val="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D3"/>
    <w:rsid w:val="0005126A"/>
    <w:rsid w:val="00084ED5"/>
    <w:rsid w:val="000D7E82"/>
    <w:rsid w:val="000F62F1"/>
    <w:rsid w:val="00117B15"/>
    <w:rsid w:val="0012133D"/>
    <w:rsid w:val="001611BD"/>
    <w:rsid w:val="00175EA0"/>
    <w:rsid w:val="00176754"/>
    <w:rsid w:val="001B68F7"/>
    <w:rsid w:val="001C06F0"/>
    <w:rsid w:val="001D7F01"/>
    <w:rsid w:val="001E6BB5"/>
    <w:rsid w:val="00204FA2"/>
    <w:rsid w:val="0024101A"/>
    <w:rsid w:val="00251453"/>
    <w:rsid w:val="002A38D1"/>
    <w:rsid w:val="002E503B"/>
    <w:rsid w:val="002F1AA8"/>
    <w:rsid w:val="002F3086"/>
    <w:rsid w:val="00300D33"/>
    <w:rsid w:val="00310E62"/>
    <w:rsid w:val="00322BF2"/>
    <w:rsid w:val="00342353"/>
    <w:rsid w:val="00345428"/>
    <w:rsid w:val="0035499D"/>
    <w:rsid w:val="00355604"/>
    <w:rsid w:val="00364D1F"/>
    <w:rsid w:val="0038133F"/>
    <w:rsid w:val="003829A9"/>
    <w:rsid w:val="00390434"/>
    <w:rsid w:val="003A4F46"/>
    <w:rsid w:val="003C0C7F"/>
    <w:rsid w:val="003E3434"/>
    <w:rsid w:val="004403DA"/>
    <w:rsid w:val="0045735D"/>
    <w:rsid w:val="004B7B22"/>
    <w:rsid w:val="004C4F2C"/>
    <w:rsid w:val="004E40CF"/>
    <w:rsid w:val="004E64AD"/>
    <w:rsid w:val="00544F63"/>
    <w:rsid w:val="005624C3"/>
    <w:rsid w:val="005C185A"/>
    <w:rsid w:val="005C57DE"/>
    <w:rsid w:val="00621289"/>
    <w:rsid w:val="00661440"/>
    <w:rsid w:val="006831F7"/>
    <w:rsid w:val="006907D1"/>
    <w:rsid w:val="00697657"/>
    <w:rsid w:val="006C4249"/>
    <w:rsid w:val="006E6896"/>
    <w:rsid w:val="00706DAA"/>
    <w:rsid w:val="0073415E"/>
    <w:rsid w:val="0077203B"/>
    <w:rsid w:val="00774A28"/>
    <w:rsid w:val="0078499D"/>
    <w:rsid w:val="007966E3"/>
    <w:rsid w:val="007A5B99"/>
    <w:rsid w:val="007D32C9"/>
    <w:rsid w:val="00837B32"/>
    <w:rsid w:val="00844839"/>
    <w:rsid w:val="00847C7A"/>
    <w:rsid w:val="008555B0"/>
    <w:rsid w:val="00862F8F"/>
    <w:rsid w:val="008855C6"/>
    <w:rsid w:val="008A1C33"/>
    <w:rsid w:val="008A46F6"/>
    <w:rsid w:val="008F4B3C"/>
    <w:rsid w:val="00937376"/>
    <w:rsid w:val="00990020"/>
    <w:rsid w:val="009A387E"/>
    <w:rsid w:val="009A562C"/>
    <w:rsid w:val="009D29C8"/>
    <w:rsid w:val="009E0FD1"/>
    <w:rsid w:val="009F06D4"/>
    <w:rsid w:val="00A15F9E"/>
    <w:rsid w:val="00A316F4"/>
    <w:rsid w:val="00A84F13"/>
    <w:rsid w:val="00A97CEF"/>
    <w:rsid w:val="00AB66CB"/>
    <w:rsid w:val="00AE558D"/>
    <w:rsid w:val="00AF55F6"/>
    <w:rsid w:val="00B005D3"/>
    <w:rsid w:val="00B05B9C"/>
    <w:rsid w:val="00B635E2"/>
    <w:rsid w:val="00B97247"/>
    <w:rsid w:val="00BA7B36"/>
    <w:rsid w:val="00BC533C"/>
    <w:rsid w:val="00BD53A5"/>
    <w:rsid w:val="00C02519"/>
    <w:rsid w:val="00C26CFD"/>
    <w:rsid w:val="00C32451"/>
    <w:rsid w:val="00C365A0"/>
    <w:rsid w:val="00C445F7"/>
    <w:rsid w:val="00C82BA4"/>
    <w:rsid w:val="00C9196B"/>
    <w:rsid w:val="00CD1D3B"/>
    <w:rsid w:val="00CD36F6"/>
    <w:rsid w:val="00CF1111"/>
    <w:rsid w:val="00D058DE"/>
    <w:rsid w:val="00D441BD"/>
    <w:rsid w:val="00D443DD"/>
    <w:rsid w:val="00D54797"/>
    <w:rsid w:val="00D5517D"/>
    <w:rsid w:val="00D76FD6"/>
    <w:rsid w:val="00DB7C92"/>
    <w:rsid w:val="00DC111D"/>
    <w:rsid w:val="00DC5548"/>
    <w:rsid w:val="00E2465C"/>
    <w:rsid w:val="00E524EF"/>
    <w:rsid w:val="00E5337B"/>
    <w:rsid w:val="00E57304"/>
    <w:rsid w:val="00E836EE"/>
    <w:rsid w:val="00E94376"/>
    <w:rsid w:val="00EB3D29"/>
    <w:rsid w:val="00EC2B74"/>
    <w:rsid w:val="00EC4344"/>
    <w:rsid w:val="00ED377F"/>
    <w:rsid w:val="00EF2269"/>
    <w:rsid w:val="00F012A2"/>
    <w:rsid w:val="00F56C3A"/>
    <w:rsid w:val="00F61839"/>
    <w:rsid w:val="00F82868"/>
    <w:rsid w:val="00FB0921"/>
    <w:rsid w:val="00FD4F23"/>
    <w:rsid w:val="00FD510A"/>
    <w:rsid w:val="00FE7650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196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5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05D3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uiPriority w:val="9"/>
    <w:semiHidden/>
    <w:rsid w:val="00C9196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5499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5499D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1E6B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6BB5"/>
  </w:style>
  <w:style w:type="character" w:styleId="Odwoanieprzypisudolnego">
    <w:name w:val="footnote reference"/>
    <w:semiHidden/>
    <w:rsid w:val="001E6BB5"/>
    <w:rPr>
      <w:vertAlign w:val="superscript"/>
    </w:rPr>
  </w:style>
  <w:style w:type="paragraph" w:styleId="Stopka">
    <w:name w:val="footer"/>
    <w:basedOn w:val="Normalny"/>
    <w:link w:val="StopkaZnak"/>
    <w:rsid w:val="00BD53A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BD53A5"/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3E34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4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D3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196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5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05D3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uiPriority w:val="9"/>
    <w:semiHidden/>
    <w:rsid w:val="00C9196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5499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5499D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1E6B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6BB5"/>
  </w:style>
  <w:style w:type="character" w:styleId="Odwoanieprzypisudolnego">
    <w:name w:val="footnote reference"/>
    <w:semiHidden/>
    <w:rsid w:val="001E6BB5"/>
    <w:rPr>
      <w:vertAlign w:val="superscript"/>
    </w:rPr>
  </w:style>
  <w:style w:type="paragraph" w:styleId="Stopka">
    <w:name w:val="footer"/>
    <w:basedOn w:val="Normalny"/>
    <w:link w:val="StopkaZnak"/>
    <w:rsid w:val="00BD53A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BD53A5"/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3E34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4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D3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7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SZCZECIŃSKA</vt:lpstr>
    </vt:vector>
  </TitlesOfParts>
  <Company>Politechnika Szczecińska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SZCZECIŃSKA</dc:title>
  <dc:creator>Dział Informatyki</dc:creator>
  <cp:lastModifiedBy>Anna Kruszakin</cp:lastModifiedBy>
  <cp:revision>9</cp:revision>
  <cp:lastPrinted>2017-05-11T10:10:00Z</cp:lastPrinted>
  <dcterms:created xsi:type="dcterms:W3CDTF">2018-11-27T09:26:00Z</dcterms:created>
  <dcterms:modified xsi:type="dcterms:W3CDTF">2018-11-27T12:56:00Z</dcterms:modified>
</cp:coreProperties>
</file>