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FE168B" w:rsidRPr="00930C10" w:rsidRDefault="00FE168B" w:rsidP="00782590">
      <w:pPr>
        <w:jc w:val="right"/>
        <w:rPr>
          <w:color w:val="auto"/>
          <w:sz w:val="18"/>
          <w:szCs w:val="18"/>
        </w:rPr>
      </w:pPr>
      <w:r w:rsidRPr="00D73FD9">
        <w:rPr>
          <w:color w:val="auto"/>
          <w:sz w:val="18"/>
          <w:szCs w:val="18"/>
        </w:rPr>
        <w:t xml:space="preserve">Załącznik nr 1 </w:t>
      </w:r>
      <w:r w:rsidRPr="00D73FD9">
        <w:rPr>
          <w:color w:val="auto"/>
          <w:sz w:val="18"/>
          <w:szCs w:val="18"/>
        </w:rPr>
        <w:br/>
      </w:r>
      <w:r w:rsidRPr="00930C10">
        <w:rPr>
          <w:bCs/>
          <w:iCs/>
          <w:color w:val="auto"/>
          <w:sz w:val="18"/>
          <w:szCs w:val="18"/>
        </w:rPr>
        <w:t xml:space="preserve">do </w:t>
      </w:r>
      <w:r w:rsidRPr="00930C10">
        <w:rPr>
          <w:rFonts w:eastAsia="Times New Roman"/>
          <w:iCs/>
          <w:color w:val="auto"/>
          <w:sz w:val="18"/>
          <w:szCs w:val="18"/>
        </w:rPr>
        <w:t>P</w:t>
      </w:r>
      <w:r w:rsidRPr="00930C10">
        <w:rPr>
          <w:color w:val="auto"/>
          <w:sz w:val="18"/>
          <w:szCs w:val="18"/>
        </w:rPr>
        <w:t>rocedury postępowania przy ubieganiu się o środki finansowe</w:t>
      </w:r>
      <w:r w:rsidR="009272CA" w:rsidRPr="00930C10">
        <w:rPr>
          <w:color w:val="auto"/>
          <w:sz w:val="18"/>
          <w:szCs w:val="18"/>
        </w:rPr>
        <w:br/>
      </w:r>
      <w:r w:rsidRPr="00930C10">
        <w:rPr>
          <w:color w:val="auto"/>
          <w:sz w:val="18"/>
          <w:szCs w:val="18"/>
        </w:rPr>
        <w:t xml:space="preserve"> oraz </w:t>
      </w:r>
      <w:r w:rsidR="009272CA" w:rsidRPr="00930C10">
        <w:rPr>
          <w:color w:val="auto"/>
          <w:sz w:val="18"/>
          <w:szCs w:val="18"/>
        </w:rPr>
        <w:t xml:space="preserve">przy </w:t>
      </w:r>
      <w:r w:rsidRPr="00930C10">
        <w:rPr>
          <w:color w:val="auto"/>
          <w:sz w:val="18"/>
          <w:szCs w:val="18"/>
        </w:rPr>
        <w:t>realizacji i rozliczani</w:t>
      </w:r>
      <w:r w:rsidR="009272CA" w:rsidRPr="00930C10">
        <w:rPr>
          <w:color w:val="auto"/>
          <w:sz w:val="18"/>
          <w:szCs w:val="18"/>
        </w:rPr>
        <w:t>u</w:t>
      </w:r>
      <w:r w:rsidRPr="00930C10">
        <w:rPr>
          <w:color w:val="auto"/>
          <w:sz w:val="18"/>
          <w:szCs w:val="18"/>
        </w:rPr>
        <w:t xml:space="preserve"> projektów finansowanych ze środków zewnętrznych </w:t>
      </w:r>
    </w:p>
    <w:p w:rsidR="00FE168B" w:rsidRDefault="00FE168B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</w:t>
      </w:r>
    </w:p>
    <w:p w:rsidR="00FE168B" w:rsidRDefault="00FE168B">
      <w:pPr>
        <w:rPr>
          <w:b/>
          <w:sz w:val="16"/>
          <w:szCs w:val="16"/>
        </w:rPr>
      </w:pPr>
      <w:r>
        <w:rPr>
          <w:i/>
          <w:sz w:val="16"/>
          <w:szCs w:val="16"/>
        </w:rPr>
        <w:t xml:space="preserve"> (pieczątka jednostki/komórki organizacyjnej)</w:t>
      </w:r>
      <w:r>
        <w:rPr>
          <w:i/>
          <w:sz w:val="16"/>
          <w:szCs w:val="16"/>
        </w:rPr>
        <w:tab/>
      </w:r>
    </w:p>
    <w:p w:rsidR="00FE168B" w:rsidRDefault="00FE168B">
      <w:pPr>
        <w:spacing w:before="240"/>
        <w:jc w:val="center"/>
        <w:rPr>
          <w:b/>
          <w:szCs w:val="24"/>
        </w:rPr>
      </w:pPr>
      <w:bookmarkStart w:id="0" w:name="_GoBack"/>
      <w:r>
        <w:rPr>
          <w:b/>
          <w:szCs w:val="24"/>
        </w:rPr>
        <w:t>FORMULARZ ZGŁOSZENIOWY PROJEKTU</w:t>
      </w:r>
      <w:bookmarkEnd w:id="0"/>
    </w:p>
    <w:p w:rsidR="00FE168B" w:rsidRDefault="00FE168B">
      <w:pPr>
        <w:jc w:val="center"/>
        <w:rPr>
          <w:b/>
          <w:szCs w:val="24"/>
        </w:rPr>
      </w:pPr>
      <w:r>
        <w:rPr>
          <w:b/>
          <w:szCs w:val="24"/>
        </w:rPr>
        <w:t>finansowanego lub współfinansowanego z funduszy zewnętrznych</w:t>
      </w:r>
    </w:p>
    <w:p w:rsidR="00FE168B" w:rsidRDefault="00FE168B">
      <w:pPr>
        <w:jc w:val="center"/>
        <w:rPr>
          <w:b/>
          <w:szCs w:val="24"/>
        </w:rPr>
      </w:pPr>
    </w:p>
    <w:tbl>
      <w:tblPr>
        <w:tblW w:w="0" w:type="auto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"/>
        <w:gridCol w:w="455"/>
        <w:gridCol w:w="429"/>
        <w:gridCol w:w="1839"/>
        <w:gridCol w:w="777"/>
        <w:gridCol w:w="745"/>
        <w:gridCol w:w="237"/>
        <w:gridCol w:w="553"/>
        <w:gridCol w:w="239"/>
        <w:gridCol w:w="313"/>
        <w:gridCol w:w="616"/>
        <w:gridCol w:w="63"/>
        <w:gridCol w:w="663"/>
        <w:gridCol w:w="230"/>
        <w:gridCol w:w="100"/>
        <w:gridCol w:w="65"/>
        <w:gridCol w:w="585"/>
        <w:gridCol w:w="143"/>
        <w:gridCol w:w="219"/>
        <w:gridCol w:w="1345"/>
      </w:tblGrid>
      <w:tr w:rsidR="00FE168B">
        <w:trPr>
          <w:trHeight w:val="445"/>
        </w:trPr>
        <w:tc>
          <w:tcPr>
            <w:tcW w:w="323" w:type="dxa"/>
          </w:tcPr>
          <w:p w:rsidR="00FE168B" w:rsidRDefault="00FE168B">
            <w:pPr>
              <w:numPr>
                <w:ilvl w:val="0"/>
                <w:numId w:val="20"/>
              </w:numPr>
              <w:tabs>
                <w:tab w:val="left" w:pos="360"/>
              </w:tabs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723" w:type="dxa"/>
            <w:gridSpan w:val="3"/>
          </w:tcPr>
          <w:p w:rsidR="00FE168B" w:rsidRDefault="00AC3780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TYTUŁ PROJEKTU/</w:t>
            </w:r>
            <w:r w:rsidR="00FE168B">
              <w:rPr>
                <w:rFonts w:ascii="Calibri" w:hAnsi="Calibri"/>
                <w:bCs/>
                <w:sz w:val="18"/>
                <w:szCs w:val="18"/>
              </w:rPr>
              <w:t xml:space="preserve">AKRONIM </w:t>
            </w:r>
            <w:r>
              <w:rPr>
                <w:rFonts w:ascii="Calibri" w:hAnsi="Calibri"/>
                <w:bCs/>
                <w:sz w:val="16"/>
                <w:szCs w:val="16"/>
              </w:rPr>
              <w:t>(język polski/</w:t>
            </w:r>
            <w:r w:rsidR="00FE168B">
              <w:rPr>
                <w:rFonts w:ascii="Calibri" w:hAnsi="Calibri"/>
                <w:bCs/>
                <w:sz w:val="16"/>
                <w:szCs w:val="16"/>
              </w:rPr>
              <w:t>angielski)</w:t>
            </w:r>
          </w:p>
        </w:tc>
        <w:tc>
          <w:tcPr>
            <w:tcW w:w="6893" w:type="dxa"/>
            <w:gridSpan w:val="16"/>
          </w:tcPr>
          <w:p w:rsidR="00FE168B" w:rsidRDefault="00FE168B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FE168B">
        <w:trPr>
          <w:trHeight w:val="1304"/>
        </w:trPr>
        <w:tc>
          <w:tcPr>
            <w:tcW w:w="323" w:type="dxa"/>
          </w:tcPr>
          <w:p w:rsidR="00FE168B" w:rsidRDefault="00FE168B">
            <w:pPr>
              <w:numPr>
                <w:ilvl w:val="0"/>
                <w:numId w:val="20"/>
              </w:numPr>
              <w:tabs>
                <w:tab w:val="left" w:pos="360"/>
              </w:tabs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723" w:type="dxa"/>
            <w:gridSpan w:val="3"/>
          </w:tcPr>
          <w:p w:rsidR="00FE168B" w:rsidRDefault="00FE168B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Wnioskodawca z ZUT</w:t>
            </w:r>
          </w:p>
        </w:tc>
        <w:tc>
          <w:tcPr>
            <w:tcW w:w="2551" w:type="dxa"/>
            <w:gridSpan w:val="5"/>
            <w:tcBorders>
              <w:right w:val="nil"/>
            </w:tcBorders>
            <w:vAlign w:val="bottom"/>
          </w:tcPr>
          <w:p w:rsidR="00FE168B" w:rsidRDefault="00FE168B">
            <w:pPr>
              <w:spacing w:line="360" w:lineRule="auto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Jednostka organizacyjna:</w:t>
            </w:r>
          </w:p>
          <w:p w:rsidR="00FE168B" w:rsidRDefault="00FE168B">
            <w:pPr>
              <w:spacing w:line="360" w:lineRule="auto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Tytuł, imię i nazwisko, stanowisko:</w:t>
            </w:r>
          </w:p>
          <w:p w:rsidR="00FE168B" w:rsidRDefault="00FE168B">
            <w:pPr>
              <w:spacing w:line="360" w:lineRule="auto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Telefon: </w:t>
            </w:r>
          </w:p>
          <w:p w:rsidR="00FE168B" w:rsidRDefault="00FE168B">
            <w:pPr>
              <w:spacing w:line="360" w:lineRule="auto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E-mail: </w:t>
            </w:r>
          </w:p>
        </w:tc>
        <w:tc>
          <w:tcPr>
            <w:tcW w:w="4342" w:type="dxa"/>
            <w:gridSpan w:val="11"/>
            <w:tcBorders>
              <w:left w:val="nil"/>
            </w:tcBorders>
            <w:vAlign w:val="bottom"/>
          </w:tcPr>
          <w:p w:rsidR="00FE168B" w:rsidRDefault="00FE168B">
            <w:pPr>
              <w:spacing w:line="480" w:lineRule="auto"/>
              <w:jc w:val="both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</w:t>
            </w:r>
          </w:p>
          <w:p w:rsidR="00FE168B" w:rsidRDefault="00FE168B">
            <w:pPr>
              <w:spacing w:line="480" w:lineRule="auto"/>
              <w:jc w:val="both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</w:t>
            </w:r>
          </w:p>
          <w:p w:rsidR="00FE168B" w:rsidRDefault="00FE168B">
            <w:pPr>
              <w:spacing w:line="480" w:lineRule="auto"/>
              <w:jc w:val="both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</w:t>
            </w:r>
          </w:p>
          <w:p w:rsidR="00FE168B" w:rsidRDefault="00FE168B">
            <w:pPr>
              <w:spacing w:line="480" w:lineRule="auto"/>
              <w:jc w:val="both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</w:t>
            </w:r>
          </w:p>
        </w:tc>
      </w:tr>
      <w:tr w:rsidR="00FE168B">
        <w:tc>
          <w:tcPr>
            <w:tcW w:w="323" w:type="dxa"/>
          </w:tcPr>
          <w:p w:rsidR="00FE168B" w:rsidRDefault="00FE168B">
            <w:pPr>
              <w:numPr>
                <w:ilvl w:val="0"/>
                <w:numId w:val="20"/>
              </w:numPr>
              <w:tabs>
                <w:tab w:val="left" w:pos="360"/>
              </w:tabs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723" w:type="dxa"/>
            <w:gridSpan w:val="3"/>
          </w:tcPr>
          <w:p w:rsidR="00FE168B" w:rsidRDefault="00FE168B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Program finansujący:</w:t>
            </w:r>
          </w:p>
        </w:tc>
        <w:tc>
          <w:tcPr>
            <w:tcW w:w="2551" w:type="dxa"/>
            <w:gridSpan w:val="5"/>
            <w:tcBorders>
              <w:right w:val="nil"/>
            </w:tcBorders>
          </w:tcPr>
          <w:p w:rsidR="00FE168B" w:rsidRDefault="00FE168B">
            <w:pPr>
              <w:pStyle w:val="Style2"/>
              <w:spacing w:before="120"/>
              <w:ind w:left="0" w:right="-1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Nazwa programu: </w:t>
            </w:r>
          </w:p>
          <w:p w:rsidR="00FE168B" w:rsidRDefault="00FE168B">
            <w:pPr>
              <w:pStyle w:val="Style2"/>
              <w:spacing w:before="120" w:after="120"/>
              <w:ind w:left="0" w:right="-108"/>
              <w:jc w:val="both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>Nr priorytetu/działania/poddziałania:</w:t>
            </w:r>
          </w:p>
        </w:tc>
        <w:tc>
          <w:tcPr>
            <w:tcW w:w="4342" w:type="dxa"/>
            <w:gridSpan w:val="11"/>
            <w:tcBorders>
              <w:left w:val="nil"/>
            </w:tcBorders>
            <w:vAlign w:val="bottom"/>
          </w:tcPr>
          <w:p w:rsidR="00FE168B" w:rsidRDefault="00FE168B">
            <w:pPr>
              <w:spacing w:line="480" w:lineRule="auto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E168B">
        <w:tc>
          <w:tcPr>
            <w:tcW w:w="323" w:type="dxa"/>
          </w:tcPr>
          <w:p w:rsidR="00FE168B" w:rsidRDefault="00FE168B">
            <w:pPr>
              <w:numPr>
                <w:ilvl w:val="0"/>
                <w:numId w:val="20"/>
              </w:numPr>
              <w:tabs>
                <w:tab w:val="left" w:pos="360"/>
              </w:tabs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723" w:type="dxa"/>
            <w:gridSpan w:val="3"/>
            <w:tcBorders>
              <w:right w:val="nil"/>
            </w:tcBorders>
          </w:tcPr>
          <w:p w:rsidR="00FE168B" w:rsidRDefault="00FE168B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Cechy projektu:</w:t>
            </w:r>
          </w:p>
        </w:tc>
        <w:tc>
          <w:tcPr>
            <w:tcW w:w="1759" w:type="dxa"/>
            <w:gridSpan w:val="3"/>
            <w:tcBorders>
              <w:left w:val="nil"/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721" w:type="dxa"/>
            <w:gridSpan w:val="4"/>
            <w:tcBorders>
              <w:left w:val="nil"/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706" w:type="dxa"/>
            <w:gridSpan w:val="6"/>
            <w:tcBorders>
              <w:left w:val="nil"/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707" w:type="dxa"/>
            <w:gridSpan w:val="3"/>
            <w:tcBorders>
              <w:lef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</w:p>
        </w:tc>
      </w:tr>
      <w:tr w:rsidR="00FE168B">
        <w:tc>
          <w:tcPr>
            <w:tcW w:w="323" w:type="dxa"/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right w:val="nil"/>
            </w:tcBorders>
          </w:tcPr>
          <w:p w:rsidR="00FE168B" w:rsidRDefault="00FE168B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FE168B" w:rsidRDefault="00FE168B">
            <w:pPr>
              <w:numPr>
                <w:ilvl w:val="0"/>
                <w:numId w:val="21"/>
              </w:numPr>
              <w:tabs>
                <w:tab w:val="clear" w:pos="420"/>
                <w:tab w:val="left" w:pos="240"/>
              </w:tabs>
              <w:ind w:left="240" w:hanging="24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Rodzaj projektu:</w:t>
            </w:r>
          </w:p>
        </w:tc>
        <w:tc>
          <w:tcPr>
            <w:tcW w:w="1759" w:type="dxa"/>
            <w:gridSpan w:val="3"/>
            <w:tcBorders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Badawczy    </w:t>
            </w:r>
          </w:p>
        </w:tc>
        <w:tc>
          <w:tcPr>
            <w:tcW w:w="1721" w:type="dxa"/>
            <w:gridSpan w:val="4"/>
            <w:tcBorders>
              <w:left w:val="nil"/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Inwestycyjny</w:t>
            </w:r>
          </w:p>
        </w:tc>
        <w:tc>
          <w:tcPr>
            <w:tcW w:w="1706" w:type="dxa"/>
            <w:gridSpan w:val="6"/>
            <w:tcBorders>
              <w:left w:val="nil"/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Edukacyjny</w:t>
            </w:r>
          </w:p>
        </w:tc>
        <w:tc>
          <w:tcPr>
            <w:tcW w:w="1707" w:type="dxa"/>
            <w:gridSpan w:val="3"/>
            <w:tcBorders>
              <w:lef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Inny </w:t>
            </w:r>
          </w:p>
        </w:tc>
      </w:tr>
      <w:tr w:rsidR="00FE168B" w:rsidTr="009A12DC">
        <w:trPr>
          <w:trHeight w:val="190"/>
        </w:trPr>
        <w:tc>
          <w:tcPr>
            <w:tcW w:w="323" w:type="dxa"/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right w:val="nil"/>
            </w:tcBorders>
          </w:tcPr>
          <w:p w:rsidR="00FE168B" w:rsidRDefault="00FE168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FE168B" w:rsidRDefault="00FE168B">
            <w:pPr>
              <w:numPr>
                <w:ilvl w:val="0"/>
                <w:numId w:val="21"/>
              </w:numPr>
              <w:tabs>
                <w:tab w:val="clear" w:pos="420"/>
                <w:tab w:val="left" w:pos="240"/>
              </w:tabs>
              <w:ind w:left="240" w:hanging="2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Rola ZUT w projekcie:</w:t>
            </w:r>
          </w:p>
        </w:tc>
        <w:tc>
          <w:tcPr>
            <w:tcW w:w="1759" w:type="dxa"/>
            <w:gridSpan w:val="3"/>
            <w:tcBorders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Lider/beneficjent                                                                                    </w:t>
            </w:r>
          </w:p>
        </w:tc>
        <w:tc>
          <w:tcPr>
            <w:tcW w:w="172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Partner</w:t>
            </w:r>
          </w:p>
        </w:tc>
        <w:tc>
          <w:tcPr>
            <w:tcW w:w="112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Koordynator:</w:t>
            </w:r>
          </w:p>
        </w:tc>
        <w:tc>
          <w:tcPr>
            <w:tcW w:w="2292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FE168B" w:rsidRDefault="00FE168B" w:rsidP="009A12D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</w:t>
            </w:r>
          </w:p>
        </w:tc>
      </w:tr>
      <w:tr w:rsidR="00FE168B" w:rsidTr="009A12DC">
        <w:tc>
          <w:tcPr>
            <w:tcW w:w="323" w:type="dxa"/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right w:val="nil"/>
            </w:tcBorders>
          </w:tcPr>
          <w:p w:rsidR="00FE168B" w:rsidRDefault="00FE168B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FE168B" w:rsidRDefault="00FE168B">
            <w:pPr>
              <w:numPr>
                <w:ilvl w:val="0"/>
                <w:numId w:val="21"/>
              </w:numPr>
              <w:tabs>
                <w:tab w:val="clear" w:pos="420"/>
                <w:tab w:val="left" w:pos="240"/>
              </w:tabs>
              <w:ind w:left="240" w:hanging="24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Realizowany w konsorcjum:</w:t>
            </w:r>
          </w:p>
        </w:tc>
        <w:tc>
          <w:tcPr>
            <w:tcW w:w="1759" w:type="dxa"/>
            <w:gridSpan w:val="3"/>
            <w:tcBorders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</w:t>
            </w:r>
          </w:p>
        </w:tc>
        <w:tc>
          <w:tcPr>
            <w:tcW w:w="1721" w:type="dxa"/>
            <w:gridSpan w:val="4"/>
            <w:tcBorders>
              <w:left w:val="nil"/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 </w:t>
            </w:r>
          </w:p>
        </w:tc>
        <w:tc>
          <w:tcPr>
            <w:tcW w:w="1706" w:type="dxa"/>
            <w:gridSpan w:val="6"/>
            <w:tcBorders>
              <w:left w:val="nil"/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t>Liczba partnerów:</w:t>
            </w:r>
          </w:p>
        </w:tc>
        <w:tc>
          <w:tcPr>
            <w:tcW w:w="1707" w:type="dxa"/>
            <w:gridSpan w:val="3"/>
            <w:tcBorders>
              <w:left w:val="nil"/>
            </w:tcBorders>
            <w:vAlign w:val="bottom"/>
          </w:tcPr>
          <w:p w:rsidR="00FE168B" w:rsidRDefault="00FE168B" w:rsidP="009A12DC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</w:t>
            </w:r>
          </w:p>
        </w:tc>
      </w:tr>
      <w:tr w:rsidR="00FE168B">
        <w:trPr>
          <w:trHeight w:val="219"/>
        </w:trPr>
        <w:tc>
          <w:tcPr>
            <w:tcW w:w="323" w:type="dxa"/>
            <w:tcBorders>
              <w:bottom w:val="nil"/>
            </w:tcBorders>
          </w:tcPr>
          <w:p w:rsidR="00FE168B" w:rsidRDefault="00FE168B">
            <w:pPr>
              <w:numPr>
                <w:ilvl w:val="0"/>
                <w:numId w:val="20"/>
              </w:numPr>
              <w:tabs>
                <w:tab w:val="left" w:pos="360"/>
              </w:tabs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723" w:type="dxa"/>
            <w:gridSpan w:val="3"/>
            <w:tcBorders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Krótki opis projektu (w ZUT)</w:t>
            </w:r>
          </w:p>
        </w:tc>
        <w:tc>
          <w:tcPr>
            <w:tcW w:w="6893" w:type="dxa"/>
            <w:gridSpan w:val="16"/>
            <w:tcBorders>
              <w:left w:val="nil"/>
            </w:tcBorders>
            <w:vAlign w:val="bottom"/>
          </w:tcPr>
          <w:p w:rsidR="00FE168B" w:rsidRDefault="00FE168B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FE168B">
        <w:trPr>
          <w:trHeight w:val="113"/>
        </w:trPr>
        <w:tc>
          <w:tcPr>
            <w:tcW w:w="323" w:type="dxa"/>
            <w:tcBorders>
              <w:top w:val="nil"/>
              <w:bottom w:val="nil"/>
            </w:tcBorders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nil"/>
            </w:tcBorders>
          </w:tcPr>
          <w:p w:rsidR="00FE168B" w:rsidRDefault="00FE168B">
            <w:pPr>
              <w:numPr>
                <w:ilvl w:val="0"/>
                <w:numId w:val="22"/>
              </w:numPr>
              <w:tabs>
                <w:tab w:val="left" w:pos="240"/>
                <w:tab w:val="left" w:pos="420"/>
              </w:tabs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Ce i główne </w:t>
            </w:r>
            <w:r w:rsidR="009272CA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6893" w:type="dxa"/>
            <w:gridSpan w:val="16"/>
            <w:vAlign w:val="bottom"/>
          </w:tcPr>
          <w:p w:rsidR="00FE168B" w:rsidRDefault="00FE168B">
            <w:pPr>
              <w:spacing w:line="480" w:lineRule="auto"/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tr w:rsidR="00FE168B">
        <w:trPr>
          <w:trHeight w:val="113"/>
        </w:trPr>
        <w:tc>
          <w:tcPr>
            <w:tcW w:w="323" w:type="dxa"/>
            <w:tcBorders>
              <w:top w:val="nil"/>
              <w:bottom w:val="nil"/>
            </w:tcBorders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nil"/>
            </w:tcBorders>
          </w:tcPr>
          <w:p w:rsidR="00FE168B" w:rsidRDefault="00FE168B">
            <w:pPr>
              <w:numPr>
                <w:ilvl w:val="0"/>
                <w:numId w:val="22"/>
              </w:numPr>
              <w:tabs>
                <w:tab w:val="left" w:pos="240"/>
                <w:tab w:val="left" w:pos="42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Wskaźniki rezultatu:</w:t>
            </w:r>
          </w:p>
        </w:tc>
        <w:tc>
          <w:tcPr>
            <w:tcW w:w="6893" w:type="dxa"/>
            <w:gridSpan w:val="16"/>
            <w:vAlign w:val="bottom"/>
          </w:tcPr>
          <w:p w:rsidR="00FE168B" w:rsidRDefault="00FE168B">
            <w:pPr>
              <w:spacing w:line="480" w:lineRule="auto"/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tr w:rsidR="00FE168B">
        <w:trPr>
          <w:trHeight w:val="90"/>
        </w:trPr>
        <w:tc>
          <w:tcPr>
            <w:tcW w:w="323" w:type="dxa"/>
            <w:tcBorders>
              <w:top w:val="nil"/>
              <w:bottom w:val="nil"/>
            </w:tcBorders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nil"/>
            </w:tcBorders>
          </w:tcPr>
          <w:p w:rsidR="00FE168B" w:rsidRDefault="00FE168B">
            <w:pPr>
              <w:numPr>
                <w:ilvl w:val="0"/>
                <w:numId w:val="22"/>
              </w:numPr>
              <w:tabs>
                <w:tab w:val="left" w:pos="240"/>
                <w:tab w:val="left" w:pos="42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Terminy realizacji:</w:t>
            </w:r>
          </w:p>
        </w:tc>
        <w:tc>
          <w:tcPr>
            <w:tcW w:w="6893" w:type="dxa"/>
            <w:gridSpan w:val="16"/>
            <w:vAlign w:val="bottom"/>
          </w:tcPr>
          <w:p w:rsidR="00FE168B" w:rsidRDefault="00FE168B">
            <w:pPr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tr w:rsidR="00FE168B">
        <w:trPr>
          <w:trHeight w:val="90"/>
        </w:trPr>
        <w:tc>
          <w:tcPr>
            <w:tcW w:w="323" w:type="dxa"/>
            <w:tcBorders>
              <w:top w:val="nil"/>
              <w:bottom w:val="nil"/>
            </w:tcBorders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bottom w:val="nil"/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nil"/>
              <w:bottom w:val="nil"/>
            </w:tcBorders>
          </w:tcPr>
          <w:p w:rsidR="00FE168B" w:rsidRDefault="00FE168B">
            <w:pPr>
              <w:numPr>
                <w:ilvl w:val="0"/>
                <w:numId w:val="22"/>
              </w:numPr>
              <w:tabs>
                <w:tab w:val="left" w:pos="240"/>
                <w:tab w:val="left" w:pos="42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Planowane efekty:</w:t>
            </w:r>
          </w:p>
        </w:tc>
        <w:tc>
          <w:tcPr>
            <w:tcW w:w="3480" w:type="dxa"/>
            <w:gridSpan w:val="7"/>
            <w:vAlign w:val="center"/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Zgłoszenia patentowe:</w:t>
            </w:r>
          </w:p>
        </w:tc>
        <w:tc>
          <w:tcPr>
            <w:tcW w:w="1706" w:type="dxa"/>
            <w:gridSpan w:val="6"/>
            <w:tcBorders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</w:t>
            </w:r>
          </w:p>
        </w:tc>
        <w:tc>
          <w:tcPr>
            <w:tcW w:w="1707" w:type="dxa"/>
            <w:gridSpan w:val="3"/>
            <w:tcBorders>
              <w:lef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 </w:t>
            </w:r>
          </w:p>
        </w:tc>
      </w:tr>
      <w:tr w:rsidR="00FE168B">
        <w:trPr>
          <w:trHeight w:val="90"/>
        </w:trPr>
        <w:tc>
          <w:tcPr>
            <w:tcW w:w="323" w:type="dxa"/>
            <w:tcBorders>
              <w:top w:val="nil"/>
              <w:bottom w:val="nil"/>
            </w:tcBorders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</w:tcBorders>
          </w:tcPr>
          <w:p w:rsidR="00FE168B" w:rsidRDefault="00FE168B">
            <w:pPr>
              <w:tabs>
                <w:tab w:val="left" w:pos="24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0" w:type="dxa"/>
            <w:gridSpan w:val="7"/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Przychód z komercjalizacji wyników prac B+R</w:t>
            </w:r>
          </w:p>
        </w:tc>
        <w:tc>
          <w:tcPr>
            <w:tcW w:w="1706" w:type="dxa"/>
            <w:gridSpan w:val="6"/>
            <w:tcBorders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</w:t>
            </w:r>
          </w:p>
        </w:tc>
        <w:tc>
          <w:tcPr>
            <w:tcW w:w="1707" w:type="dxa"/>
            <w:gridSpan w:val="3"/>
            <w:tcBorders>
              <w:lef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 </w:t>
            </w:r>
          </w:p>
        </w:tc>
      </w:tr>
      <w:tr w:rsidR="00FE168B">
        <w:trPr>
          <w:trHeight w:val="90"/>
        </w:trPr>
        <w:tc>
          <w:tcPr>
            <w:tcW w:w="323" w:type="dxa"/>
            <w:tcBorders>
              <w:top w:val="nil"/>
              <w:bottom w:val="nil"/>
            </w:tcBorders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</w:tcBorders>
          </w:tcPr>
          <w:p w:rsidR="00FE168B" w:rsidRDefault="00FE168B">
            <w:pPr>
              <w:numPr>
                <w:ilvl w:val="0"/>
                <w:numId w:val="22"/>
              </w:numPr>
              <w:tabs>
                <w:tab w:val="left" w:pos="240"/>
                <w:tab w:val="left" w:pos="420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Pomoc publiczna:</w:t>
            </w:r>
          </w:p>
        </w:tc>
        <w:tc>
          <w:tcPr>
            <w:tcW w:w="3480" w:type="dxa"/>
            <w:gridSpan w:val="7"/>
            <w:vAlign w:val="center"/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Projekt objęty pomocą publiczną:</w:t>
            </w:r>
          </w:p>
        </w:tc>
        <w:tc>
          <w:tcPr>
            <w:tcW w:w="1706" w:type="dxa"/>
            <w:gridSpan w:val="6"/>
            <w:tcBorders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</w:t>
            </w:r>
          </w:p>
        </w:tc>
        <w:tc>
          <w:tcPr>
            <w:tcW w:w="1707" w:type="dxa"/>
            <w:gridSpan w:val="3"/>
            <w:tcBorders>
              <w:lef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 </w:t>
            </w:r>
          </w:p>
        </w:tc>
      </w:tr>
      <w:tr w:rsidR="00FE168B">
        <w:trPr>
          <w:trHeight w:val="90"/>
        </w:trPr>
        <w:tc>
          <w:tcPr>
            <w:tcW w:w="323" w:type="dxa"/>
            <w:tcBorders>
              <w:top w:val="nil"/>
              <w:bottom w:val="single" w:sz="4" w:space="0" w:color="auto"/>
            </w:tcBorders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nil"/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</w:tcBorders>
          </w:tcPr>
          <w:p w:rsidR="00FE168B" w:rsidRDefault="00FE168B">
            <w:pPr>
              <w:tabs>
                <w:tab w:val="left" w:pos="24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0" w:type="dxa"/>
            <w:gridSpan w:val="7"/>
            <w:vAlign w:val="center"/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W projekcie wystąpi pomoc de minimis:</w:t>
            </w:r>
          </w:p>
        </w:tc>
        <w:tc>
          <w:tcPr>
            <w:tcW w:w="1706" w:type="dxa"/>
            <w:gridSpan w:val="6"/>
            <w:tcBorders>
              <w:righ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</w:t>
            </w:r>
          </w:p>
        </w:tc>
        <w:tc>
          <w:tcPr>
            <w:tcW w:w="1707" w:type="dxa"/>
            <w:gridSpan w:val="3"/>
            <w:tcBorders>
              <w:left w:val="nil"/>
            </w:tcBorders>
            <w:vAlign w:val="center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 </w:t>
            </w:r>
          </w:p>
        </w:tc>
      </w:tr>
      <w:tr w:rsidR="00FE168B">
        <w:tc>
          <w:tcPr>
            <w:tcW w:w="323" w:type="dxa"/>
            <w:tcBorders>
              <w:top w:val="single" w:sz="4" w:space="0" w:color="auto"/>
              <w:bottom w:val="nil"/>
            </w:tcBorders>
          </w:tcPr>
          <w:p w:rsidR="00FE168B" w:rsidRDefault="00FE168B">
            <w:pPr>
              <w:numPr>
                <w:ilvl w:val="0"/>
                <w:numId w:val="20"/>
              </w:numPr>
              <w:tabs>
                <w:tab w:val="left" w:pos="360"/>
              </w:tabs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723" w:type="dxa"/>
            <w:gridSpan w:val="3"/>
            <w:tcBorders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Finansowanie projektu (szacunki):</w:t>
            </w:r>
          </w:p>
        </w:tc>
        <w:tc>
          <w:tcPr>
            <w:tcW w:w="6893" w:type="dxa"/>
            <w:gridSpan w:val="16"/>
            <w:tcBorders>
              <w:left w:val="nil"/>
            </w:tcBorders>
            <w:vAlign w:val="bottom"/>
          </w:tcPr>
          <w:p w:rsidR="00FE168B" w:rsidRDefault="00FE168B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FE168B">
        <w:trPr>
          <w:trHeight w:val="283"/>
        </w:trPr>
        <w:tc>
          <w:tcPr>
            <w:tcW w:w="323" w:type="dxa"/>
            <w:tcBorders>
              <w:top w:val="nil"/>
              <w:bottom w:val="nil"/>
              <w:right w:val="single" w:sz="4" w:space="0" w:color="auto"/>
            </w:tcBorders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8B" w:rsidRDefault="00FE168B">
            <w:pPr>
              <w:numPr>
                <w:ilvl w:val="0"/>
                <w:numId w:val="23"/>
              </w:numPr>
              <w:tabs>
                <w:tab w:val="left" w:pos="240"/>
                <w:tab w:val="left" w:pos="42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Wartość po stronie ZUT:</w:t>
            </w:r>
          </w:p>
        </w:tc>
        <w:tc>
          <w:tcPr>
            <w:tcW w:w="6893" w:type="dxa"/>
            <w:gridSpan w:val="16"/>
            <w:tcBorders>
              <w:left w:val="single" w:sz="4" w:space="0" w:color="auto"/>
            </w:tcBorders>
            <w:vAlign w:val="bottom"/>
          </w:tcPr>
          <w:p w:rsidR="00FE168B" w:rsidRDefault="00FE168B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........................................................................................ </w:t>
            </w:r>
            <w:r>
              <w:rPr>
                <w:rFonts w:ascii="Calibri" w:hAnsi="Calibri"/>
                <w:sz w:val="16"/>
                <w:szCs w:val="16"/>
              </w:rPr>
              <w:t>[zł/euro]</w:t>
            </w:r>
          </w:p>
        </w:tc>
      </w:tr>
      <w:tr w:rsidR="00FE168B">
        <w:trPr>
          <w:trHeight w:val="283"/>
        </w:trPr>
        <w:tc>
          <w:tcPr>
            <w:tcW w:w="323" w:type="dxa"/>
            <w:tcBorders>
              <w:top w:val="nil"/>
              <w:bottom w:val="nil"/>
              <w:right w:val="single" w:sz="4" w:space="0" w:color="auto"/>
            </w:tcBorders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8B" w:rsidRDefault="00FE168B">
            <w:pPr>
              <w:numPr>
                <w:ilvl w:val="0"/>
                <w:numId w:val="23"/>
              </w:numPr>
              <w:tabs>
                <w:tab w:val="left" w:pos="240"/>
                <w:tab w:val="left" w:pos="42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Dofinansowanie:</w:t>
            </w:r>
          </w:p>
        </w:tc>
        <w:tc>
          <w:tcPr>
            <w:tcW w:w="777" w:type="dxa"/>
            <w:tcBorders>
              <w:left w:val="single" w:sz="4" w:space="0" w:color="auto"/>
              <w:right w:val="nil"/>
            </w:tcBorders>
            <w:vAlign w:val="bottom"/>
          </w:tcPr>
          <w:p w:rsidR="00FE168B" w:rsidRDefault="00FE168B">
            <w:pPr>
              <w:pStyle w:val="Style2"/>
              <w:spacing w:before="120"/>
              <w:ind w:left="0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Kwota: </w:t>
            </w:r>
          </w:p>
        </w:tc>
        <w:tc>
          <w:tcPr>
            <w:tcW w:w="2703" w:type="dxa"/>
            <w:gridSpan w:val="6"/>
            <w:tcBorders>
              <w:left w:val="nil"/>
            </w:tcBorders>
            <w:vAlign w:val="bottom"/>
          </w:tcPr>
          <w:p w:rsidR="00FE168B" w:rsidRDefault="00FE168B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.............................................................. </w:t>
            </w:r>
            <w:r>
              <w:rPr>
                <w:rFonts w:ascii="Calibri" w:hAnsi="Calibri"/>
                <w:sz w:val="16"/>
                <w:szCs w:val="16"/>
              </w:rPr>
              <w:t>[zł/euro]</w:t>
            </w:r>
          </w:p>
        </w:tc>
        <w:tc>
          <w:tcPr>
            <w:tcW w:w="1849" w:type="dxa"/>
            <w:gridSpan w:val="7"/>
            <w:tcBorders>
              <w:right w:val="nil"/>
            </w:tcBorders>
            <w:vAlign w:val="bottom"/>
          </w:tcPr>
          <w:p w:rsidR="00FE168B" w:rsidRDefault="00FE168B">
            <w:pPr>
              <w:pStyle w:val="Style2"/>
              <w:spacing w:before="120"/>
              <w:ind w:left="0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Poziom dofinansowania: </w:t>
            </w:r>
          </w:p>
        </w:tc>
        <w:tc>
          <w:tcPr>
            <w:tcW w:w="1564" w:type="dxa"/>
            <w:gridSpan w:val="2"/>
            <w:tcBorders>
              <w:left w:val="nil"/>
            </w:tcBorders>
            <w:vAlign w:val="bottom"/>
          </w:tcPr>
          <w:p w:rsidR="00FE168B" w:rsidRDefault="00FE168B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................................... </w:t>
            </w:r>
            <w:r>
              <w:rPr>
                <w:rFonts w:ascii="Calibri" w:hAnsi="Calibri"/>
                <w:sz w:val="16"/>
                <w:szCs w:val="16"/>
              </w:rPr>
              <w:t>[%]</w:t>
            </w:r>
          </w:p>
        </w:tc>
      </w:tr>
      <w:tr w:rsidR="00FE168B">
        <w:trPr>
          <w:trHeight w:val="283"/>
        </w:trPr>
        <w:tc>
          <w:tcPr>
            <w:tcW w:w="323" w:type="dxa"/>
            <w:tcBorders>
              <w:top w:val="nil"/>
              <w:bottom w:val="nil"/>
              <w:right w:val="single" w:sz="4" w:space="0" w:color="auto"/>
            </w:tcBorders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8B" w:rsidRDefault="00FE168B">
            <w:pPr>
              <w:numPr>
                <w:ilvl w:val="0"/>
                <w:numId w:val="23"/>
              </w:numPr>
              <w:tabs>
                <w:tab w:val="left" w:pos="240"/>
                <w:tab w:val="left" w:pos="42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Podatek VAT: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:rsidR="00FE168B" w:rsidRDefault="00FE168B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Kwalifikowany</w:t>
            </w:r>
          </w:p>
        </w:tc>
        <w:tc>
          <w:tcPr>
            <w:tcW w:w="1958" w:type="dxa"/>
            <w:gridSpan w:val="5"/>
            <w:tcBorders>
              <w:left w:val="nil"/>
              <w:right w:val="nil"/>
            </w:tcBorders>
            <w:vAlign w:val="bottom"/>
          </w:tcPr>
          <w:p w:rsidR="00FE168B" w:rsidRDefault="00FE168B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Niekwalifikowany:</w:t>
            </w:r>
          </w:p>
        </w:tc>
        <w:tc>
          <w:tcPr>
            <w:tcW w:w="3413" w:type="dxa"/>
            <w:gridSpan w:val="9"/>
            <w:tcBorders>
              <w:left w:val="nil"/>
            </w:tcBorders>
            <w:vAlign w:val="bottom"/>
          </w:tcPr>
          <w:p w:rsidR="00FE168B" w:rsidRDefault="00FE168B" w:rsidP="0022781F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...................................................................................... </w:t>
            </w:r>
            <w:r>
              <w:rPr>
                <w:rFonts w:ascii="Calibri" w:hAnsi="Calibri"/>
                <w:sz w:val="16"/>
                <w:szCs w:val="16"/>
              </w:rPr>
              <w:t>[zł/euro]</w:t>
            </w:r>
          </w:p>
        </w:tc>
      </w:tr>
      <w:tr w:rsidR="00FE168B" w:rsidTr="009A12DC">
        <w:trPr>
          <w:trHeight w:val="283"/>
        </w:trPr>
        <w:tc>
          <w:tcPr>
            <w:tcW w:w="323" w:type="dxa"/>
            <w:tcBorders>
              <w:top w:val="nil"/>
              <w:bottom w:val="nil"/>
              <w:right w:val="single" w:sz="4" w:space="0" w:color="auto"/>
            </w:tcBorders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nil"/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E168B" w:rsidRDefault="00FE168B">
            <w:pPr>
              <w:numPr>
                <w:ilvl w:val="0"/>
                <w:numId w:val="23"/>
              </w:numPr>
              <w:tabs>
                <w:tab w:val="left" w:pos="240"/>
                <w:tab w:val="left" w:pos="42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Koszty niekwalifikowane: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 dotyczy</w:t>
            </w:r>
          </w:p>
        </w:tc>
        <w:tc>
          <w:tcPr>
            <w:tcW w:w="79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Tak:</w:t>
            </w:r>
          </w:p>
        </w:tc>
        <w:tc>
          <w:tcPr>
            <w:tcW w:w="4581" w:type="dxa"/>
            <w:gridSpan w:val="12"/>
            <w:tcBorders>
              <w:left w:val="nil"/>
              <w:bottom w:val="nil"/>
            </w:tcBorders>
            <w:vAlign w:val="bottom"/>
          </w:tcPr>
          <w:p w:rsidR="00FE168B" w:rsidRDefault="00FE168B">
            <w:pPr>
              <w:jc w:val="both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............................................................................................................................ </w:t>
            </w:r>
            <w:r>
              <w:rPr>
                <w:rFonts w:ascii="Calibri" w:hAnsi="Calibri"/>
                <w:sz w:val="16"/>
                <w:szCs w:val="16"/>
              </w:rPr>
              <w:t>[zł/euro]</w:t>
            </w:r>
          </w:p>
        </w:tc>
      </w:tr>
      <w:tr w:rsidR="009272CA" w:rsidTr="009A12DC">
        <w:trPr>
          <w:trHeight w:val="215"/>
        </w:trPr>
        <w:tc>
          <w:tcPr>
            <w:tcW w:w="323" w:type="dxa"/>
            <w:tcBorders>
              <w:top w:val="nil"/>
              <w:bottom w:val="nil"/>
              <w:right w:val="single" w:sz="4" w:space="0" w:color="auto"/>
            </w:tcBorders>
          </w:tcPr>
          <w:p w:rsidR="009272CA" w:rsidRDefault="009272CA" w:rsidP="009272CA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right w:val="nil"/>
            </w:tcBorders>
          </w:tcPr>
          <w:p w:rsidR="009272CA" w:rsidRDefault="009272CA" w:rsidP="009272C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CA" w:rsidRDefault="009272CA" w:rsidP="009272CA">
            <w:pPr>
              <w:tabs>
                <w:tab w:val="left" w:pos="240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9272CA" w:rsidRDefault="009272CA" w:rsidP="009272CA">
            <w:pPr>
              <w:ind w:rightChars="-101" w:right="-242"/>
              <w:jc w:val="both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>Źródło finansowania:</w:t>
            </w:r>
          </w:p>
        </w:tc>
        <w:tc>
          <w:tcPr>
            <w:tcW w:w="202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9272CA" w:rsidRDefault="009272CA" w:rsidP="009272CA">
            <w:pPr>
              <w:ind w:rightChars="-30" w:right="-72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Jednostka organizacyjna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272CA" w:rsidRDefault="009272CA" w:rsidP="00AC3780">
            <w:pPr>
              <w:ind w:rightChars="-30" w:right="-72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Inne</w:t>
            </w:r>
            <w:r w:rsidR="009A12DC">
              <w:rPr>
                <w:rFonts w:ascii="Calibri" w:hAnsi="Calibri"/>
                <w:sz w:val="16"/>
                <w:szCs w:val="16"/>
              </w:rPr>
              <w:t>:</w:t>
            </w:r>
            <w:r w:rsidR="00AC3780" w:rsidRPr="00AC3780"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</w:tcBorders>
            <w:vAlign w:val="bottom"/>
          </w:tcPr>
          <w:p w:rsidR="009272CA" w:rsidRDefault="009272CA" w:rsidP="009272CA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</w:t>
            </w:r>
          </w:p>
        </w:tc>
      </w:tr>
      <w:tr w:rsidR="00FE168B" w:rsidTr="009A12DC">
        <w:trPr>
          <w:trHeight w:val="283"/>
        </w:trPr>
        <w:tc>
          <w:tcPr>
            <w:tcW w:w="323" w:type="dxa"/>
            <w:tcBorders>
              <w:top w:val="nil"/>
              <w:bottom w:val="nil"/>
              <w:right w:val="single" w:sz="4" w:space="0" w:color="auto"/>
            </w:tcBorders>
          </w:tcPr>
          <w:p w:rsidR="00FE168B" w:rsidRDefault="00FE168B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nil"/>
              <w:right w:val="nil"/>
            </w:tcBorders>
          </w:tcPr>
          <w:p w:rsidR="00FE168B" w:rsidRDefault="00FE168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E168B" w:rsidRDefault="00FE168B">
            <w:pPr>
              <w:numPr>
                <w:ilvl w:val="0"/>
                <w:numId w:val="23"/>
              </w:numPr>
              <w:tabs>
                <w:tab w:val="left" w:pos="240"/>
                <w:tab w:val="left" w:pos="42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Wkład własny pieniężny: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E168B" w:rsidRDefault="00FE168B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 dotyczy</w:t>
            </w:r>
          </w:p>
        </w:tc>
        <w:tc>
          <w:tcPr>
            <w:tcW w:w="7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Tak:</w:t>
            </w:r>
          </w:p>
        </w:tc>
        <w:tc>
          <w:tcPr>
            <w:tcW w:w="4581" w:type="dxa"/>
            <w:gridSpan w:val="12"/>
            <w:tcBorders>
              <w:left w:val="nil"/>
              <w:bottom w:val="single" w:sz="4" w:space="0" w:color="auto"/>
            </w:tcBorders>
            <w:vAlign w:val="bottom"/>
          </w:tcPr>
          <w:p w:rsidR="00FE168B" w:rsidRDefault="00FE168B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 xml:space="preserve">........................................................................................ </w:t>
            </w:r>
            <w:r>
              <w:rPr>
                <w:rFonts w:ascii="Calibri" w:hAnsi="Calibri"/>
                <w:sz w:val="16"/>
                <w:szCs w:val="16"/>
              </w:rPr>
              <w:t xml:space="preserve">[zł/euro] </w:t>
            </w:r>
            <w:r>
              <w:rPr>
                <w:rFonts w:ascii="Calibri" w:hAnsi="Calibri"/>
                <w:sz w:val="12"/>
                <w:szCs w:val="12"/>
              </w:rPr>
              <w:t xml:space="preserve">........................... </w:t>
            </w:r>
            <w:r>
              <w:rPr>
                <w:rFonts w:ascii="Calibri" w:hAnsi="Calibri"/>
                <w:sz w:val="16"/>
                <w:szCs w:val="16"/>
              </w:rPr>
              <w:t>[%]</w:t>
            </w:r>
          </w:p>
        </w:tc>
      </w:tr>
      <w:tr w:rsidR="009272CA" w:rsidTr="009A12DC">
        <w:trPr>
          <w:trHeight w:val="283"/>
        </w:trPr>
        <w:tc>
          <w:tcPr>
            <w:tcW w:w="323" w:type="dxa"/>
            <w:tcBorders>
              <w:top w:val="nil"/>
              <w:bottom w:val="nil"/>
              <w:right w:val="single" w:sz="4" w:space="0" w:color="auto"/>
            </w:tcBorders>
          </w:tcPr>
          <w:p w:rsidR="009272CA" w:rsidRDefault="009272CA" w:rsidP="009272CA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right w:val="nil"/>
            </w:tcBorders>
          </w:tcPr>
          <w:p w:rsidR="009272CA" w:rsidRDefault="009272CA" w:rsidP="009272C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CA" w:rsidRDefault="009272CA" w:rsidP="009272CA">
            <w:pPr>
              <w:tabs>
                <w:tab w:val="left" w:pos="240"/>
              </w:tabs>
              <w:ind w:lef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9272CA" w:rsidRDefault="009272CA" w:rsidP="009272CA">
            <w:pPr>
              <w:ind w:rightChars="-101" w:right="-242"/>
              <w:jc w:val="both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>Źródło finansowania:</w:t>
            </w:r>
          </w:p>
        </w:tc>
        <w:tc>
          <w:tcPr>
            <w:tcW w:w="2021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272CA" w:rsidRDefault="009272CA" w:rsidP="009272CA">
            <w:pPr>
              <w:ind w:rightChars="-30" w:right="-72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Jednostka organizacyjna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272CA" w:rsidRDefault="009272CA" w:rsidP="00AC3780">
            <w:pPr>
              <w:ind w:rightChars="-30" w:right="-72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Inne</w:t>
            </w:r>
            <w:r w:rsidR="009A12DC">
              <w:rPr>
                <w:rFonts w:ascii="Calibri" w:hAnsi="Calibri"/>
                <w:sz w:val="16"/>
                <w:szCs w:val="16"/>
              </w:rPr>
              <w:t>:</w:t>
            </w:r>
            <w:r w:rsidR="00AC3780" w:rsidRPr="00AC3780">
              <w:rPr>
                <w:rFonts w:ascii="Calibri" w:hAnsi="Calibr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nil"/>
            </w:tcBorders>
            <w:vAlign w:val="bottom"/>
          </w:tcPr>
          <w:p w:rsidR="009272CA" w:rsidRDefault="009272CA" w:rsidP="009272CA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</w:t>
            </w:r>
          </w:p>
        </w:tc>
      </w:tr>
      <w:tr w:rsidR="009272CA" w:rsidTr="009A12DC">
        <w:trPr>
          <w:trHeight w:val="283"/>
        </w:trPr>
        <w:tc>
          <w:tcPr>
            <w:tcW w:w="323" w:type="dxa"/>
            <w:tcBorders>
              <w:top w:val="nil"/>
              <w:bottom w:val="nil"/>
              <w:right w:val="single" w:sz="4" w:space="0" w:color="auto"/>
            </w:tcBorders>
          </w:tcPr>
          <w:p w:rsidR="009272CA" w:rsidRDefault="009272CA" w:rsidP="009272CA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nil"/>
            </w:tcBorders>
          </w:tcPr>
          <w:p w:rsidR="009272CA" w:rsidRDefault="009272CA" w:rsidP="009272C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CA" w:rsidRDefault="009272CA" w:rsidP="009272CA">
            <w:pPr>
              <w:numPr>
                <w:ilvl w:val="0"/>
                <w:numId w:val="23"/>
              </w:numPr>
              <w:tabs>
                <w:tab w:val="left" w:pos="240"/>
                <w:tab w:val="left" w:pos="42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Wkład własny niepieniężny: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:rsidR="009272CA" w:rsidRDefault="009272CA" w:rsidP="009272CA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 dotyczy</w:t>
            </w:r>
          </w:p>
        </w:tc>
        <w:tc>
          <w:tcPr>
            <w:tcW w:w="1342" w:type="dxa"/>
            <w:gridSpan w:val="4"/>
            <w:tcBorders>
              <w:left w:val="nil"/>
              <w:right w:val="nil"/>
            </w:tcBorders>
            <w:vAlign w:val="bottom"/>
          </w:tcPr>
          <w:p w:rsidR="009272CA" w:rsidRDefault="009272CA" w:rsidP="009272CA">
            <w:pPr>
              <w:ind w:rightChars="-30" w:right="-72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Pomieszczenia </w:t>
            </w:r>
          </w:p>
        </w:tc>
        <w:tc>
          <w:tcPr>
            <w:tcW w:w="1342" w:type="dxa"/>
            <w:gridSpan w:val="3"/>
            <w:tcBorders>
              <w:left w:val="nil"/>
              <w:right w:val="nil"/>
            </w:tcBorders>
            <w:vAlign w:val="bottom"/>
          </w:tcPr>
          <w:p w:rsidR="009272CA" w:rsidRDefault="009272CA" w:rsidP="009272CA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Urządzenia</w:t>
            </w:r>
          </w:p>
        </w:tc>
        <w:tc>
          <w:tcPr>
            <w:tcW w:w="1342" w:type="dxa"/>
            <w:gridSpan w:val="6"/>
            <w:tcBorders>
              <w:left w:val="nil"/>
              <w:right w:val="nil"/>
            </w:tcBorders>
            <w:vAlign w:val="bottom"/>
          </w:tcPr>
          <w:p w:rsidR="009272CA" w:rsidRDefault="009272CA" w:rsidP="009272CA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Pracownicy</w:t>
            </w:r>
          </w:p>
        </w:tc>
        <w:tc>
          <w:tcPr>
            <w:tcW w:w="1345" w:type="dxa"/>
            <w:tcBorders>
              <w:left w:val="nil"/>
            </w:tcBorders>
            <w:vAlign w:val="bottom"/>
          </w:tcPr>
          <w:p w:rsidR="009272CA" w:rsidRDefault="009272CA" w:rsidP="009272CA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Inne</w:t>
            </w:r>
          </w:p>
        </w:tc>
      </w:tr>
      <w:tr w:rsidR="009272CA" w:rsidTr="009A12DC">
        <w:trPr>
          <w:trHeight w:val="283"/>
        </w:trPr>
        <w:tc>
          <w:tcPr>
            <w:tcW w:w="323" w:type="dxa"/>
            <w:tcBorders>
              <w:top w:val="nil"/>
              <w:bottom w:val="nil"/>
              <w:right w:val="single" w:sz="4" w:space="0" w:color="auto"/>
            </w:tcBorders>
          </w:tcPr>
          <w:p w:rsidR="009272CA" w:rsidRDefault="009272CA" w:rsidP="009272CA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nil"/>
            </w:tcBorders>
          </w:tcPr>
          <w:p w:rsidR="009272CA" w:rsidRDefault="009272CA" w:rsidP="009272C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CA" w:rsidRDefault="009272CA" w:rsidP="009272CA">
            <w:pPr>
              <w:numPr>
                <w:ilvl w:val="0"/>
                <w:numId w:val="23"/>
              </w:numPr>
              <w:tabs>
                <w:tab w:val="left" w:pos="240"/>
                <w:tab w:val="left" w:pos="42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Koszty pośrednie: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:rsidR="009272CA" w:rsidRDefault="009272CA" w:rsidP="009272CA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 (brak)</w:t>
            </w:r>
          </w:p>
        </w:tc>
        <w:tc>
          <w:tcPr>
            <w:tcW w:w="790" w:type="dxa"/>
            <w:gridSpan w:val="2"/>
            <w:tcBorders>
              <w:left w:val="nil"/>
              <w:right w:val="nil"/>
            </w:tcBorders>
            <w:vAlign w:val="bottom"/>
          </w:tcPr>
          <w:p w:rsidR="009272CA" w:rsidRDefault="009272CA" w:rsidP="009272CA">
            <w:pPr>
              <w:ind w:rightChars="-30" w:right="-72"/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Tak:</w:t>
            </w:r>
          </w:p>
        </w:tc>
        <w:tc>
          <w:tcPr>
            <w:tcW w:w="2124" w:type="dxa"/>
            <w:gridSpan w:val="6"/>
            <w:tcBorders>
              <w:left w:val="nil"/>
              <w:right w:val="nil"/>
            </w:tcBorders>
            <w:vAlign w:val="bottom"/>
          </w:tcPr>
          <w:p w:rsidR="009272CA" w:rsidRDefault="009272CA" w:rsidP="009272CA">
            <w:pPr>
              <w:pStyle w:val="Style2"/>
              <w:spacing w:before="120"/>
              <w:ind w:left="0"/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Poziom kosztów pośrednich: </w:t>
            </w:r>
          </w:p>
        </w:tc>
        <w:tc>
          <w:tcPr>
            <w:tcW w:w="2457" w:type="dxa"/>
            <w:gridSpan w:val="6"/>
            <w:tcBorders>
              <w:left w:val="nil"/>
            </w:tcBorders>
            <w:vAlign w:val="bottom"/>
          </w:tcPr>
          <w:p w:rsidR="009272CA" w:rsidRDefault="009272CA" w:rsidP="009A12DC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</w:t>
            </w:r>
            <w:r w:rsidR="009A12DC">
              <w:rPr>
                <w:rFonts w:ascii="Calibri" w:hAnsi="Calibri"/>
                <w:sz w:val="12"/>
                <w:szCs w:val="12"/>
              </w:rPr>
              <w:t>......</w:t>
            </w:r>
            <w:r>
              <w:rPr>
                <w:rFonts w:ascii="Calibri" w:hAnsi="Calibri"/>
                <w:sz w:val="12"/>
                <w:szCs w:val="12"/>
              </w:rPr>
              <w:t xml:space="preserve">............................... </w:t>
            </w:r>
            <w:r>
              <w:rPr>
                <w:rFonts w:ascii="Calibri" w:hAnsi="Calibri"/>
                <w:sz w:val="16"/>
                <w:szCs w:val="16"/>
              </w:rPr>
              <w:t>[%]</w:t>
            </w:r>
          </w:p>
        </w:tc>
      </w:tr>
      <w:tr w:rsidR="009272CA" w:rsidTr="009A12DC">
        <w:trPr>
          <w:trHeight w:val="283"/>
        </w:trPr>
        <w:tc>
          <w:tcPr>
            <w:tcW w:w="323" w:type="dxa"/>
            <w:tcBorders>
              <w:top w:val="nil"/>
              <w:right w:val="single" w:sz="4" w:space="0" w:color="auto"/>
            </w:tcBorders>
          </w:tcPr>
          <w:p w:rsidR="009272CA" w:rsidRDefault="009272CA" w:rsidP="009272CA">
            <w:pPr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nil"/>
            </w:tcBorders>
          </w:tcPr>
          <w:p w:rsidR="009272CA" w:rsidRDefault="009272CA" w:rsidP="009272C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272CA" w:rsidRDefault="009272CA" w:rsidP="009272CA">
            <w:pPr>
              <w:numPr>
                <w:ilvl w:val="0"/>
                <w:numId w:val="23"/>
              </w:numPr>
              <w:tabs>
                <w:tab w:val="left" w:pos="240"/>
                <w:tab w:val="left" w:pos="42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Prefinansowanie: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right w:val="nil"/>
            </w:tcBorders>
            <w:vAlign w:val="bottom"/>
          </w:tcPr>
          <w:p w:rsidR="009272CA" w:rsidRDefault="009272CA" w:rsidP="009272CA">
            <w:pPr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 dotyczy</w:t>
            </w:r>
          </w:p>
        </w:tc>
        <w:tc>
          <w:tcPr>
            <w:tcW w:w="790" w:type="dxa"/>
            <w:gridSpan w:val="2"/>
            <w:tcBorders>
              <w:left w:val="nil"/>
              <w:right w:val="nil"/>
            </w:tcBorders>
            <w:vAlign w:val="bottom"/>
          </w:tcPr>
          <w:p w:rsidR="009272CA" w:rsidRDefault="009272CA" w:rsidP="009272CA">
            <w:pPr>
              <w:ind w:rightChars="-30" w:right="-72"/>
              <w:jc w:val="both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 w:rsidR="00666B91">
              <w:rPr>
                <w:rFonts w:ascii="Calibri" w:eastAsia="MS Gothic" w:hAnsi="Calibri"/>
                <w:sz w:val="16"/>
                <w:szCs w:val="16"/>
              </w:rPr>
            </w:r>
            <w:r w:rsidR="00666B91"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Tak:</w:t>
            </w:r>
          </w:p>
        </w:tc>
        <w:tc>
          <w:tcPr>
            <w:tcW w:w="2124" w:type="dxa"/>
            <w:gridSpan w:val="6"/>
            <w:tcBorders>
              <w:left w:val="nil"/>
              <w:right w:val="nil"/>
            </w:tcBorders>
            <w:vAlign w:val="bottom"/>
          </w:tcPr>
          <w:p w:rsidR="009272CA" w:rsidRDefault="009272CA" w:rsidP="00AC3780">
            <w:pPr>
              <w:ind w:rightChars="-101" w:right="-24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Źródło finansowania:</w:t>
            </w:r>
            <w:r w:rsidR="00AC3780" w:rsidRPr="00AC3780">
              <w:rPr>
                <w:rFonts w:ascii="Calibri" w:hAnsi="Calibr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457" w:type="dxa"/>
            <w:gridSpan w:val="6"/>
            <w:tcBorders>
              <w:left w:val="nil"/>
            </w:tcBorders>
            <w:vAlign w:val="bottom"/>
          </w:tcPr>
          <w:p w:rsidR="009272CA" w:rsidRDefault="009272CA" w:rsidP="009272CA">
            <w:pPr>
              <w:jc w:val="both"/>
              <w:rPr>
                <w:rFonts w:ascii="Calibri" w:hAnsi="Calibri"/>
                <w:sz w:val="12"/>
                <w:szCs w:val="12"/>
              </w:rPr>
            </w:pPr>
          </w:p>
          <w:p w:rsidR="009272CA" w:rsidRDefault="009272CA" w:rsidP="009A12DC">
            <w:pPr>
              <w:jc w:val="both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</w:tbl>
    <w:p w:rsidR="00F936D4" w:rsidRDefault="00F936D4">
      <w:pPr>
        <w:jc w:val="right"/>
        <w:rPr>
          <w:sz w:val="16"/>
          <w:szCs w:val="16"/>
        </w:rPr>
      </w:pPr>
    </w:p>
    <w:p w:rsidR="00F936D4" w:rsidRDefault="00F936D4">
      <w:pPr>
        <w:jc w:val="right"/>
        <w:rPr>
          <w:sz w:val="16"/>
          <w:szCs w:val="16"/>
        </w:rPr>
      </w:pPr>
    </w:p>
    <w:p w:rsidR="00FE168B" w:rsidRDefault="00FE168B">
      <w:pPr>
        <w:jc w:val="right"/>
        <w:rPr>
          <w:sz w:val="16"/>
          <w:szCs w:val="16"/>
        </w:rPr>
      </w:pPr>
      <w:r>
        <w:rPr>
          <w:sz w:val="16"/>
          <w:szCs w:val="16"/>
        </w:rPr>
        <w:t>…….…………………..………………….</w:t>
      </w:r>
    </w:p>
    <w:p w:rsidR="00FE168B" w:rsidRDefault="00FE168B">
      <w:pPr>
        <w:jc w:val="right"/>
        <w:rPr>
          <w:sz w:val="16"/>
          <w:szCs w:val="16"/>
        </w:rPr>
      </w:pPr>
      <w:r>
        <w:rPr>
          <w:sz w:val="16"/>
          <w:szCs w:val="16"/>
        </w:rPr>
        <w:t>Osoba opracowująca wniosek aplikacyjny</w:t>
      </w:r>
    </w:p>
    <w:p w:rsidR="00FE168B" w:rsidRDefault="00FE168B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(</w:t>
      </w:r>
      <w:r>
        <w:rPr>
          <w:i/>
          <w:sz w:val="16"/>
          <w:szCs w:val="16"/>
        </w:rPr>
        <w:t>data,</w:t>
      </w:r>
      <w:r w:rsidR="00C23E9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podpis)</w:t>
      </w:r>
    </w:p>
    <w:p w:rsidR="00FE168B" w:rsidRDefault="00FE168B">
      <w:pPr>
        <w:jc w:val="both"/>
        <w:rPr>
          <w:i/>
          <w:sz w:val="16"/>
          <w:szCs w:val="16"/>
        </w:rPr>
      </w:pPr>
    </w:p>
    <w:p w:rsidR="00FE168B" w:rsidRDefault="00FE168B">
      <w:pPr>
        <w:jc w:val="both"/>
        <w:rPr>
          <w:sz w:val="22"/>
          <w:szCs w:val="22"/>
        </w:rPr>
      </w:pPr>
    </w:p>
    <w:p w:rsidR="00AC3780" w:rsidRDefault="00AC3780" w:rsidP="00AC3780">
      <w:pPr>
        <w:ind w:left="-426"/>
        <w:jc w:val="both"/>
        <w:rPr>
          <w:sz w:val="16"/>
          <w:szCs w:val="16"/>
        </w:rPr>
      </w:pPr>
      <w:r w:rsidRPr="00AC3780">
        <w:rPr>
          <w:sz w:val="16"/>
          <w:szCs w:val="16"/>
          <w:vertAlign w:val="superscript"/>
        </w:rPr>
        <w:t>1</w:t>
      </w:r>
      <w:r>
        <w:rPr>
          <w:sz w:val="16"/>
          <w:szCs w:val="16"/>
          <w:vertAlign w:val="superscript"/>
        </w:rPr>
        <w:t>,2,3</w:t>
      </w:r>
      <w:r w:rsidRPr="00AC3780">
        <w:rPr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 w:rsidRPr="00F936D4">
        <w:rPr>
          <w:sz w:val="16"/>
          <w:szCs w:val="16"/>
        </w:rPr>
        <w:t xml:space="preserve"> przypadku wskazania innego źródła finansowania niż środki jednostki wnioskującej, konieczne jest pozyskanie potwierdzenia dysponenta środków pod deklaracją kierownika jednostki organizacyjnej</w:t>
      </w:r>
    </w:p>
    <w:p w:rsidR="00AC3780" w:rsidRDefault="00AC3780" w:rsidP="00FE168B">
      <w:pPr>
        <w:ind w:left="-426"/>
        <w:jc w:val="both"/>
        <w:rPr>
          <w:sz w:val="22"/>
          <w:szCs w:val="22"/>
        </w:rPr>
      </w:pPr>
    </w:p>
    <w:p w:rsidR="00FE168B" w:rsidRDefault="00FE168B" w:rsidP="00FE168B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zgodę na przygotowanie wniosku aplikacyjnego oraz na realizację projektu. Jednocześnie deklaruję, </w:t>
      </w:r>
      <w:r>
        <w:rPr>
          <w:sz w:val="22"/>
          <w:szCs w:val="22"/>
        </w:rPr>
        <w:br/>
        <w:t xml:space="preserve">że ze środków jednostki, którą kieruję zostały zabezpieczone środki na pokrycie wkładu własnego, kosztów niekwalifikowanych, a także prefinansowanie projektu. </w:t>
      </w:r>
    </w:p>
    <w:p w:rsidR="00FE168B" w:rsidRDefault="00AC3780" w:rsidP="00AC3780">
      <w:pPr>
        <w:spacing w:before="240"/>
        <w:ind w:left="-425"/>
        <w:jc w:val="both"/>
        <w:rPr>
          <w:b/>
          <w:sz w:val="22"/>
          <w:szCs w:val="22"/>
        </w:rPr>
      </w:pPr>
      <w:r>
        <w:rPr>
          <w:sz w:val="22"/>
          <w:szCs w:val="22"/>
        </w:rPr>
        <w:t>Źródło finansowania w</w:t>
      </w:r>
      <w:r w:rsidR="00FE168B">
        <w:rPr>
          <w:sz w:val="22"/>
          <w:szCs w:val="22"/>
        </w:rPr>
        <w:t>w</w:t>
      </w:r>
      <w:r>
        <w:rPr>
          <w:sz w:val="22"/>
          <w:szCs w:val="22"/>
        </w:rPr>
        <w:t>.</w:t>
      </w:r>
      <w:r w:rsidR="00FE168B">
        <w:rPr>
          <w:sz w:val="22"/>
          <w:szCs w:val="22"/>
        </w:rPr>
        <w:t xml:space="preserve"> kosztów: ………………………………........................................................................…</w:t>
      </w:r>
    </w:p>
    <w:p w:rsidR="00FE168B" w:rsidRDefault="00FE168B" w:rsidP="00FE168B">
      <w:pPr>
        <w:ind w:left="-426"/>
        <w:jc w:val="center"/>
        <w:rPr>
          <w:b/>
          <w:sz w:val="20"/>
        </w:rPr>
      </w:pPr>
    </w:p>
    <w:p w:rsidR="00FE168B" w:rsidRDefault="00FE168B" w:rsidP="00FE168B">
      <w:pPr>
        <w:ind w:left="-426"/>
        <w:jc w:val="center"/>
        <w:rPr>
          <w:b/>
          <w:sz w:val="20"/>
        </w:rPr>
      </w:pPr>
    </w:p>
    <w:p w:rsidR="009A12DC" w:rsidRDefault="00FE168B" w:rsidP="00FE168B">
      <w:pPr>
        <w:ind w:left="-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…….…………………..………………….</w:t>
      </w:r>
      <w:r w:rsidR="009A12DC">
        <w:rPr>
          <w:sz w:val="16"/>
          <w:szCs w:val="16"/>
        </w:rPr>
        <w:tab/>
      </w:r>
      <w:r w:rsidR="009A12DC">
        <w:rPr>
          <w:sz w:val="16"/>
          <w:szCs w:val="16"/>
        </w:rPr>
        <w:tab/>
        <w:t xml:space="preserve">  …….…………………..………………….</w:t>
      </w:r>
    </w:p>
    <w:p w:rsidR="009A12DC" w:rsidRDefault="009A12DC" w:rsidP="00FE168B">
      <w:pPr>
        <w:ind w:left="-426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Kierownik jednostki organizacyjnej ZUT                     </w:t>
      </w:r>
      <w:r w:rsidRPr="009A12D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</w:t>
      </w:r>
      <w:r w:rsidR="00FE168B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Dysponent środków</w:t>
      </w:r>
    </w:p>
    <w:p w:rsidR="00FE168B" w:rsidRPr="001C29C7" w:rsidRDefault="009A12DC" w:rsidP="001C29C7">
      <w:pPr>
        <w:ind w:left="-426"/>
        <w:jc w:val="both"/>
        <w:rPr>
          <w:color w:val="auto"/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(</w:t>
      </w:r>
      <w:r>
        <w:rPr>
          <w:i/>
          <w:sz w:val="16"/>
          <w:szCs w:val="16"/>
        </w:rPr>
        <w:t>data, pieczęć i podpis)</w:t>
      </w:r>
      <w:r>
        <w:rPr>
          <w:sz w:val="16"/>
          <w:szCs w:val="16"/>
        </w:rPr>
        <w:t xml:space="preserve">                                             </w:t>
      </w:r>
      <w:r w:rsidR="00FE168B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 (</w:t>
      </w:r>
      <w:r>
        <w:rPr>
          <w:i/>
          <w:sz w:val="16"/>
          <w:szCs w:val="16"/>
        </w:rPr>
        <w:t>data, pieczęć i podpis)</w:t>
      </w:r>
    </w:p>
    <w:sectPr w:rsidR="00FE168B" w:rsidRPr="001C29C7" w:rsidSect="00FE168B">
      <w:pgSz w:w="11906" w:h="16838"/>
      <w:pgMar w:top="709" w:right="1077" w:bottom="426" w:left="1247" w:header="709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B91" w:rsidRDefault="00666B91" w:rsidP="00B61626">
      <w:r>
        <w:separator/>
      </w:r>
    </w:p>
  </w:endnote>
  <w:endnote w:type="continuationSeparator" w:id="0">
    <w:p w:rsidR="00666B91" w:rsidRDefault="00666B91" w:rsidP="00B6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bany">
    <w:altName w:val="Arial"/>
    <w:charset w:val="00"/>
    <w:family w:val="swiss"/>
    <w:pitch w:val="default"/>
    <w:sig w:usb0="00000000" w:usb1="00000000" w:usb2="00000000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B91" w:rsidRDefault="00666B91" w:rsidP="00B61626">
      <w:r>
        <w:separator/>
      </w:r>
    </w:p>
  </w:footnote>
  <w:footnote w:type="continuationSeparator" w:id="0">
    <w:p w:rsidR="00666B91" w:rsidRDefault="00666B91" w:rsidP="00B61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tyl1"/>
      <w:suff w:val="nothing"/>
      <w:lvlText w:val="%1."/>
      <w:lvlJc w:val="left"/>
      <w:pPr>
        <w:ind w:left="2345" w:hanging="360"/>
      </w:pPr>
    </w:lvl>
    <w:lvl w:ilvl="1">
      <w:start w:val="1"/>
      <w:numFmt w:val="decimal"/>
      <w:suff w:val="nothing"/>
      <w:lvlText w:val="%1.%2."/>
      <w:lvlJc w:val="left"/>
      <w:pPr>
        <w:ind w:left="390" w:hanging="390"/>
      </w:pPr>
    </w:lvl>
    <w:lvl w:ilvl="2">
      <w:start w:val="1"/>
      <w:numFmt w:val="decimal"/>
      <w:suff w:val="nothing"/>
      <w:lvlText w:val="%1.%2.%3."/>
      <w:lvlJc w:val="left"/>
      <w:pPr>
        <w:ind w:left="720" w:hanging="720"/>
      </w:p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</w:lvl>
    <w:lvl w:ilvl="4">
      <w:start w:val="1"/>
      <w:numFmt w:val="decimal"/>
      <w:suff w:val="nothing"/>
      <w:lvlText w:val="%1.%2.%3.%4.%5."/>
      <w:lvlJc w:val="left"/>
      <w:pPr>
        <w:ind w:left="1080" w:hanging="1080"/>
      </w:pPr>
    </w:lvl>
    <w:lvl w:ilvl="5">
      <w:start w:val="1"/>
      <w:numFmt w:val="decimal"/>
      <w:suff w:val="nothing"/>
      <w:lvlText w:val="%1.%2.%3.%4.%5.%6."/>
      <w:lvlJc w:val="left"/>
      <w:pPr>
        <w:ind w:left="1080" w:hanging="1080"/>
      </w:pPr>
    </w:lvl>
    <w:lvl w:ilvl="6">
      <w:start w:val="1"/>
      <w:numFmt w:val="decimal"/>
      <w:suff w:val="nothing"/>
      <w:lvlText w:val="%1.%2.%3.%4.%5.%6.%7."/>
      <w:lvlJc w:val="left"/>
      <w:pPr>
        <w:ind w:left="1440" w:hanging="1440"/>
      </w:p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</w:lvl>
    <w:lvl w:ilvl="8">
      <w:start w:val="1"/>
      <w:numFmt w:val="decimal"/>
      <w:suff w:val="nothing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06667EA"/>
    <w:multiLevelType w:val="hybridMultilevel"/>
    <w:tmpl w:val="9F921A98"/>
    <w:lvl w:ilvl="0" w:tplc="971EE2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E0B4C"/>
    <w:multiLevelType w:val="hybridMultilevel"/>
    <w:tmpl w:val="3ED60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9B9"/>
    <w:multiLevelType w:val="multilevel"/>
    <w:tmpl w:val="0D1219B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7575"/>
    <w:multiLevelType w:val="multilevel"/>
    <w:tmpl w:val="114375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5E179E"/>
    <w:multiLevelType w:val="multilevel"/>
    <w:tmpl w:val="145E17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8021A44"/>
    <w:multiLevelType w:val="multilevel"/>
    <w:tmpl w:val="28021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2AD2702D"/>
    <w:multiLevelType w:val="multilevel"/>
    <w:tmpl w:val="2AD270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A0795F"/>
    <w:multiLevelType w:val="multilevel"/>
    <w:tmpl w:val="31A0795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30C0BCC"/>
    <w:multiLevelType w:val="multilevel"/>
    <w:tmpl w:val="330C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8A2C4A"/>
    <w:multiLevelType w:val="multilevel"/>
    <w:tmpl w:val="358A2C4A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97F020A"/>
    <w:multiLevelType w:val="multilevel"/>
    <w:tmpl w:val="397F020A"/>
    <w:lvl w:ilvl="0">
      <w:start w:val="1"/>
      <w:numFmt w:val="bullet"/>
      <w:lvlText w:val="˗"/>
      <w:lvlJc w:val="left"/>
      <w:pPr>
        <w:ind w:left="896" w:hanging="360"/>
      </w:pPr>
      <w:rPr>
        <w:rFonts w:ascii="Segoe UI" w:hAnsi="Segoe UI" w:cs="Segoe UI" w:hint="default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3C083584"/>
    <w:multiLevelType w:val="multilevel"/>
    <w:tmpl w:val="7F9CFA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D0482D"/>
    <w:multiLevelType w:val="multilevel"/>
    <w:tmpl w:val="3CD048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5" w15:restartNumberingAfterBreak="0">
    <w:nsid w:val="3FEA3327"/>
    <w:multiLevelType w:val="multilevel"/>
    <w:tmpl w:val="3FEA33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0A960A3"/>
    <w:multiLevelType w:val="multilevel"/>
    <w:tmpl w:val="40A960A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DD1DCF"/>
    <w:multiLevelType w:val="multilevel"/>
    <w:tmpl w:val="841462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21673"/>
    <w:multiLevelType w:val="multilevel"/>
    <w:tmpl w:val="456216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723920"/>
    <w:multiLevelType w:val="multilevel"/>
    <w:tmpl w:val="4A723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AA3FCAA"/>
    <w:multiLevelType w:val="singleLevel"/>
    <w:tmpl w:val="5AA3FCAA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21" w15:restartNumberingAfterBreak="0">
    <w:nsid w:val="5AA40A60"/>
    <w:multiLevelType w:val="singleLevel"/>
    <w:tmpl w:val="5AA40A60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22" w15:restartNumberingAfterBreak="0">
    <w:nsid w:val="5AA40B6D"/>
    <w:multiLevelType w:val="singleLevel"/>
    <w:tmpl w:val="5AA40B6D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23" w15:restartNumberingAfterBreak="0">
    <w:nsid w:val="5AA40F20"/>
    <w:multiLevelType w:val="singleLevel"/>
    <w:tmpl w:val="5AA40F20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24" w15:restartNumberingAfterBreak="0">
    <w:nsid w:val="5AA4158B"/>
    <w:multiLevelType w:val="singleLevel"/>
    <w:tmpl w:val="5AA4158B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25" w15:restartNumberingAfterBreak="0">
    <w:nsid w:val="5AA41E82"/>
    <w:multiLevelType w:val="singleLevel"/>
    <w:tmpl w:val="5AA41E82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26" w15:restartNumberingAfterBreak="0">
    <w:nsid w:val="5AA42072"/>
    <w:multiLevelType w:val="singleLevel"/>
    <w:tmpl w:val="5AA42072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27" w15:restartNumberingAfterBreak="0">
    <w:nsid w:val="5AA42390"/>
    <w:multiLevelType w:val="singleLevel"/>
    <w:tmpl w:val="5AA42390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28" w15:restartNumberingAfterBreak="0">
    <w:nsid w:val="5AA42B64"/>
    <w:multiLevelType w:val="singleLevel"/>
    <w:tmpl w:val="5AA42B64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29" w15:restartNumberingAfterBreak="0">
    <w:nsid w:val="5AA43A66"/>
    <w:multiLevelType w:val="multilevel"/>
    <w:tmpl w:val="5AA43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A43CE4"/>
    <w:multiLevelType w:val="singleLevel"/>
    <w:tmpl w:val="5AA43CE4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31" w15:restartNumberingAfterBreak="0">
    <w:nsid w:val="5AA44262"/>
    <w:multiLevelType w:val="singleLevel"/>
    <w:tmpl w:val="5AA44262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32" w15:restartNumberingAfterBreak="0">
    <w:nsid w:val="5AA44700"/>
    <w:multiLevelType w:val="singleLevel"/>
    <w:tmpl w:val="5AA44700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33" w15:restartNumberingAfterBreak="0">
    <w:nsid w:val="5AA526CD"/>
    <w:multiLevelType w:val="singleLevel"/>
    <w:tmpl w:val="5AA526CD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34" w15:restartNumberingAfterBreak="0">
    <w:nsid w:val="5AA52830"/>
    <w:multiLevelType w:val="singleLevel"/>
    <w:tmpl w:val="5AA52830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35" w15:restartNumberingAfterBreak="0">
    <w:nsid w:val="5ACCEE28"/>
    <w:multiLevelType w:val="multilevel"/>
    <w:tmpl w:val="5ACC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ACCF52B"/>
    <w:multiLevelType w:val="multilevel"/>
    <w:tmpl w:val="5ACCF5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CCF5DE"/>
    <w:multiLevelType w:val="multilevel"/>
    <w:tmpl w:val="5ACCF5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5ACCF5E9"/>
    <w:multiLevelType w:val="multilevel"/>
    <w:tmpl w:val="5ACCF5E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CCF5F4"/>
    <w:multiLevelType w:val="multilevel"/>
    <w:tmpl w:val="5ACCF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CCF648"/>
    <w:multiLevelType w:val="multilevel"/>
    <w:tmpl w:val="5ACCF648"/>
    <w:lvl w:ilvl="0">
      <w:start w:val="1"/>
      <w:numFmt w:val="decimal"/>
      <w:lvlText w:val="%1)"/>
      <w:lvlJc w:val="left"/>
      <w:pPr>
        <w:tabs>
          <w:tab w:val="num" w:pos="1437"/>
        </w:tabs>
        <w:ind w:left="1437" w:hanging="360"/>
      </w:pPr>
    </w:lvl>
    <w:lvl w:ilvl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41" w15:restartNumberingAfterBreak="0">
    <w:nsid w:val="5CBD13C3"/>
    <w:multiLevelType w:val="multilevel"/>
    <w:tmpl w:val="5CBD13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74759EE"/>
    <w:multiLevelType w:val="multilevel"/>
    <w:tmpl w:val="674759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570022"/>
    <w:multiLevelType w:val="hybridMultilevel"/>
    <w:tmpl w:val="27E622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8B70E4"/>
    <w:multiLevelType w:val="multilevel"/>
    <w:tmpl w:val="778B7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E124A37"/>
    <w:multiLevelType w:val="multilevel"/>
    <w:tmpl w:val="7E124A37"/>
    <w:lvl w:ilvl="0">
      <w:start w:val="1"/>
      <w:numFmt w:val="bullet"/>
      <w:lvlText w:val="˗"/>
      <w:lvlJc w:val="left"/>
      <w:pPr>
        <w:ind w:left="720" w:hanging="360"/>
      </w:pPr>
      <w:rPr>
        <w:rFonts w:ascii="Segoe UI" w:hAnsi="Segoe U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C2135"/>
    <w:multiLevelType w:val="multilevel"/>
    <w:tmpl w:val="7E3C21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i w:val="0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b w:val="0"/>
        <w:i w:val="0"/>
        <w:sz w:val="20"/>
        <w:szCs w:val="24"/>
      </w:rPr>
    </w:lvl>
    <w:lvl w:ilvl="4">
      <w:start w:val="4"/>
      <w:numFmt w:val="decimal"/>
      <w:lvlText w:val="%5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"/>
    <w:lvlOverride w:ilvl="0">
      <w:startOverride w:val="1"/>
    </w:lvlOverride>
  </w:num>
  <w:num w:numId="5">
    <w:abstractNumId w:val="41"/>
  </w:num>
  <w:num w:numId="6">
    <w:abstractNumId w:val="42"/>
  </w:num>
  <w:num w:numId="7">
    <w:abstractNumId w:val="20"/>
  </w:num>
  <w:num w:numId="8">
    <w:abstractNumId w:val="21"/>
  </w:num>
  <w:num w:numId="9">
    <w:abstractNumId w:val="28"/>
  </w:num>
  <w:num w:numId="10">
    <w:abstractNumId w:val="22"/>
  </w:num>
  <w:num w:numId="11">
    <w:abstractNumId w:val="23"/>
  </w:num>
  <w:num w:numId="12">
    <w:abstractNumId w:val="12"/>
  </w:num>
  <w:num w:numId="13">
    <w:abstractNumId w:val="24"/>
  </w:num>
  <w:num w:numId="14">
    <w:abstractNumId w:val="25"/>
  </w:num>
  <w:num w:numId="15">
    <w:abstractNumId w:val="26"/>
  </w:num>
  <w:num w:numId="16">
    <w:abstractNumId w:val="45"/>
  </w:num>
  <w:num w:numId="17">
    <w:abstractNumId w:val="27"/>
  </w:num>
  <w:num w:numId="18">
    <w:abstractNumId w:val="33"/>
  </w:num>
  <w:num w:numId="19">
    <w:abstractNumId w:val="34"/>
  </w:num>
  <w:num w:numId="20">
    <w:abstractNumId w:val="29"/>
  </w:num>
  <w:num w:numId="21">
    <w:abstractNumId w:val="32"/>
  </w:num>
  <w:num w:numId="22">
    <w:abstractNumId w:val="30"/>
  </w:num>
  <w:num w:numId="23">
    <w:abstractNumId w:val="31"/>
  </w:num>
  <w:num w:numId="24">
    <w:abstractNumId w:val="44"/>
  </w:num>
  <w:num w:numId="25">
    <w:abstractNumId w:val="37"/>
    <w:lvlOverride w:ilvl="0">
      <w:startOverride w:val="2"/>
    </w:lvlOverride>
  </w:num>
  <w:num w:numId="26">
    <w:abstractNumId w:val="38"/>
    <w:lvlOverride w:ilvl="0">
      <w:startOverride w:val="1"/>
    </w:lvlOverride>
  </w:num>
  <w:num w:numId="27">
    <w:abstractNumId w:val="4"/>
  </w:num>
  <w:num w:numId="28">
    <w:abstractNumId w:val="5"/>
  </w:num>
  <w:num w:numId="29">
    <w:abstractNumId w:val="39"/>
    <w:lvlOverride w:ilvl="1">
      <w:startOverride w:val="1"/>
    </w:lvlOverride>
  </w:num>
  <w:num w:numId="30">
    <w:abstractNumId w:val="6"/>
  </w:num>
  <w:num w:numId="31">
    <w:abstractNumId w:val="11"/>
  </w:num>
  <w:num w:numId="32">
    <w:abstractNumId w:val="9"/>
  </w:num>
  <w:num w:numId="33">
    <w:abstractNumId w:val="40"/>
    <w:lvlOverride w:ilvl="0">
      <w:startOverride w:val="1"/>
    </w:lvlOverride>
  </w:num>
  <w:num w:numId="34">
    <w:abstractNumId w:val="36"/>
  </w:num>
  <w:num w:numId="35">
    <w:abstractNumId w:val="7"/>
    <w:lvlOverride w:ilvl="0">
      <w:startOverride w:val="1"/>
    </w:lvlOverride>
  </w:num>
  <w:num w:numId="36">
    <w:abstractNumId w:val="7"/>
    <w:lvlOverride w:ilvl="1">
      <w:startOverride w:val="1"/>
    </w:lvlOverride>
  </w:num>
  <w:num w:numId="37">
    <w:abstractNumId w:val="35"/>
    <w:lvlOverride w:ilvl="0">
      <w:startOverride w:val="1"/>
    </w:lvlOverride>
  </w:num>
  <w:num w:numId="38">
    <w:abstractNumId w:val="35"/>
    <w:lvlOverride w:ilvl="1">
      <w:startOverride w:val="1"/>
    </w:lvlOverride>
  </w:num>
  <w:num w:numId="39">
    <w:abstractNumId w:val="18"/>
    <w:lvlOverride w:ilvl="0">
      <w:startOverride w:val="1"/>
    </w:lvlOverride>
  </w:num>
  <w:num w:numId="40">
    <w:abstractNumId w:val="15"/>
  </w:num>
  <w:num w:numId="41">
    <w:abstractNumId w:val="19"/>
  </w:num>
  <w:num w:numId="42">
    <w:abstractNumId w:val="14"/>
  </w:num>
  <w:num w:numId="43">
    <w:abstractNumId w:val="10"/>
    <w:lvlOverride w:ilvl="0">
      <w:startOverride w:val="1"/>
    </w:lvlOverride>
  </w:num>
  <w:num w:numId="44">
    <w:abstractNumId w:val="46"/>
    <w:lvlOverride w:ilvl="0">
      <w:startOverride w:val="1"/>
    </w:lvlOverride>
  </w:num>
  <w:num w:numId="45">
    <w:abstractNumId w:val="16"/>
  </w:num>
  <w:num w:numId="46">
    <w:abstractNumId w:val="43"/>
  </w:num>
  <w:num w:numId="47">
    <w:abstractNumId w:val="3"/>
  </w:num>
  <w:num w:numId="48">
    <w:abstractNumId w:val="17"/>
  </w:num>
  <w:num w:numId="49">
    <w:abstractNumId w:val="13"/>
  </w:num>
  <w:num w:numId="50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B3"/>
    <w:rsid w:val="000025F0"/>
    <w:rsid w:val="00007197"/>
    <w:rsid w:val="00010B7B"/>
    <w:rsid w:val="00016A74"/>
    <w:rsid w:val="00032B7F"/>
    <w:rsid w:val="00035E61"/>
    <w:rsid w:val="00037119"/>
    <w:rsid w:val="00037A36"/>
    <w:rsid w:val="0004048F"/>
    <w:rsid w:val="00041AF7"/>
    <w:rsid w:val="0005054C"/>
    <w:rsid w:val="0005146D"/>
    <w:rsid w:val="000516D1"/>
    <w:rsid w:val="00053375"/>
    <w:rsid w:val="0005353F"/>
    <w:rsid w:val="00053722"/>
    <w:rsid w:val="00055296"/>
    <w:rsid w:val="00056A33"/>
    <w:rsid w:val="00064041"/>
    <w:rsid w:val="00071457"/>
    <w:rsid w:val="00073538"/>
    <w:rsid w:val="00076771"/>
    <w:rsid w:val="00084DA1"/>
    <w:rsid w:val="00093496"/>
    <w:rsid w:val="00095A5D"/>
    <w:rsid w:val="000B28CB"/>
    <w:rsid w:val="000B425C"/>
    <w:rsid w:val="000B54BF"/>
    <w:rsid w:val="000B736D"/>
    <w:rsid w:val="000B7CFF"/>
    <w:rsid w:val="000C04DC"/>
    <w:rsid w:val="000C0654"/>
    <w:rsid w:val="000C1BA7"/>
    <w:rsid w:val="000C1DA1"/>
    <w:rsid w:val="000C3F89"/>
    <w:rsid w:val="000C4501"/>
    <w:rsid w:val="000C7196"/>
    <w:rsid w:val="000D321D"/>
    <w:rsid w:val="000E1997"/>
    <w:rsid w:val="000E546B"/>
    <w:rsid w:val="000F122A"/>
    <w:rsid w:val="000F26FC"/>
    <w:rsid w:val="000F41CC"/>
    <w:rsid w:val="0010581B"/>
    <w:rsid w:val="00113231"/>
    <w:rsid w:val="00113AF7"/>
    <w:rsid w:val="0011544D"/>
    <w:rsid w:val="00122E56"/>
    <w:rsid w:val="001237EF"/>
    <w:rsid w:val="001268F3"/>
    <w:rsid w:val="001365AF"/>
    <w:rsid w:val="00140749"/>
    <w:rsid w:val="00150FD9"/>
    <w:rsid w:val="00161121"/>
    <w:rsid w:val="00163D1A"/>
    <w:rsid w:val="001659B5"/>
    <w:rsid w:val="00166826"/>
    <w:rsid w:val="0017136A"/>
    <w:rsid w:val="00171DE7"/>
    <w:rsid w:val="00171E35"/>
    <w:rsid w:val="0017269D"/>
    <w:rsid w:val="0017289D"/>
    <w:rsid w:val="0018699B"/>
    <w:rsid w:val="001903B6"/>
    <w:rsid w:val="0019715A"/>
    <w:rsid w:val="001A74A8"/>
    <w:rsid w:val="001A74DF"/>
    <w:rsid w:val="001A7BF6"/>
    <w:rsid w:val="001C09A3"/>
    <w:rsid w:val="001C128F"/>
    <w:rsid w:val="001C1A1B"/>
    <w:rsid w:val="001C29C7"/>
    <w:rsid w:val="001C43E0"/>
    <w:rsid w:val="001C4A9E"/>
    <w:rsid w:val="001D110F"/>
    <w:rsid w:val="001E03F1"/>
    <w:rsid w:val="001E360C"/>
    <w:rsid w:val="001E5BA4"/>
    <w:rsid w:val="001E67B5"/>
    <w:rsid w:val="001F539D"/>
    <w:rsid w:val="001F65A6"/>
    <w:rsid w:val="00204C2E"/>
    <w:rsid w:val="002143CE"/>
    <w:rsid w:val="00216C3E"/>
    <w:rsid w:val="00223351"/>
    <w:rsid w:val="00224324"/>
    <w:rsid w:val="0022781F"/>
    <w:rsid w:val="00243662"/>
    <w:rsid w:val="00255A53"/>
    <w:rsid w:val="00255A86"/>
    <w:rsid w:val="00255E2F"/>
    <w:rsid w:val="00261806"/>
    <w:rsid w:val="00262824"/>
    <w:rsid w:val="00266164"/>
    <w:rsid w:val="00267168"/>
    <w:rsid w:val="002759A7"/>
    <w:rsid w:val="00282682"/>
    <w:rsid w:val="002854D2"/>
    <w:rsid w:val="0029073D"/>
    <w:rsid w:val="00292EB2"/>
    <w:rsid w:val="0029388E"/>
    <w:rsid w:val="00294C25"/>
    <w:rsid w:val="00296841"/>
    <w:rsid w:val="002976E3"/>
    <w:rsid w:val="002A22C3"/>
    <w:rsid w:val="002B5D69"/>
    <w:rsid w:val="002C072A"/>
    <w:rsid w:val="002C3CFF"/>
    <w:rsid w:val="002C4353"/>
    <w:rsid w:val="002C5FF2"/>
    <w:rsid w:val="002C65B2"/>
    <w:rsid w:val="002C74DF"/>
    <w:rsid w:val="002C7AD1"/>
    <w:rsid w:val="002D1717"/>
    <w:rsid w:val="002D1809"/>
    <w:rsid w:val="002D1EE1"/>
    <w:rsid w:val="002D681A"/>
    <w:rsid w:val="002F05DB"/>
    <w:rsid w:val="002F4148"/>
    <w:rsid w:val="003009A7"/>
    <w:rsid w:val="00303A39"/>
    <w:rsid w:val="00311ADF"/>
    <w:rsid w:val="003123BA"/>
    <w:rsid w:val="0032007B"/>
    <w:rsid w:val="0032161E"/>
    <w:rsid w:val="00321A9E"/>
    <w:rsid w:val="00327EA9"/>
    <w:rsid w:val="00330FAD"/>
    <w:rsid w:val="00334E1D"/>
    <w:rsid w:val="00335FA3"/>
    <w:rsid w:val="00337481"/>
    <w:rsid w:val="003413D2"/>
    <w:rsid w:val="00341BF3"/>
    <w:rsid w:val="003504FB"/>
    <w:rsid w:val="0035519E"/>
    <w:rsid w:val="00355DAC"/>
    <w:rsid w:val="00361249"/>
    <w:rsid w:val="00362D4A"/>
    <w:rsid w:val="00363025"/>
    <w:rsid w:val="003711F4"/>
    <w:rsid w:val="00374489"/>
    <w:rsid w:val="0038623C"/>
    <w:rsid w:val="003968AE"/>
    <w:rsid w:val="003A3579"/>
    <w:rsid w:val="003A61AF"/>
    <w:rsid w:val="003A674F"/>
    <w:rsid w:val="003B622D"/>
    <w:rsid w:val="003C687B"/>
    <w:rsid w:val="003D0793"/>
    <w:rsid w:val="003D4ECA"/>
    <w:rsid w:val="003E1F24"/>
    <w:rsid w:val="003F20AC"/>
    <w:rsid w:val="003F6369"/>
    <w:rsid w:val="00410DA6"/>
    <w:rsid w:val="00411FB3"/>
    <w:rsid w:val="0041329E"/>
    <w:rsid w:val="00420499"/>
    <w:rsid w:val="004263E8"/>
    <w:rsid w:val="0043104D"/>
    <w:rsid w:val="004314B7"/>
    <w:rsid w:val="00436DA7"/>
    <w:rsid w:val="004372FB"/>
    <w:rsid w:val="0044104E"/>
    <w:rsid w:val="004438BC"/>
    <w:rsid w:val="00447C22"/>
    <w:rsid w:val="00447D8B"/>
    <w:rsid w:val="0045024A"/>
    <w:rsid w:val="00452F5B"/>
    <w:rsid w:val="00456511"/>
    <w:rsid w:val="00456BDD"/>
    <w:rsid w:val="004620D5"/>
    <w:rsid w:val="00463D03"/>
    <w:rsid w:val="00464846"/>
    <w:rsid w:val="004735C3"/>
    <w:rsid w:val="004817DE"/>
    <w:rsid w:val="00481B29"/>
    <w:rsid w:val="0048450A"/>
    <w:rsid w:val="0048503D"/>
    <w:rsid w:val="004902E5"/>
    <w:rsid w:val="00490667"/>
    <w:rsid w:val="004A1DB3"/>
    <w:rsid w:val="004A2A2A"/>
    <w:rsid w:val="004A2D42"/>
    <w:rsid w:val="004A2EB3"/>
    <w:rsid w:val="004A632A"/>
    <w:rsid w:val="004B10D1"/>
    <w:rsid w:val="004B14DA"/>
    <w:rsid w:val="004B212D"/>
    <w:rsid w:val="004B33B8"/>
    <w:rsid w:val="004C02B9"/>
    <w:rsid w:val="004C2256"/>
    <w:rsid w:val="004C459F"/>
    <w:rsid w:val="004C5772"/>
    <w:rsid w:val="004D08A0"/>
    <w:rsid w:val="004D12E4"/>
    <w:rsid w:val="004E4CCF"/>
    <w:rsid w:val="004F46CB"/>
    <w:rsid w:val="004F4C83"/>
    <w:rsid w:val="004F50D0"/>
    <w:rsid w:val="004F780A"/>
    <w:rsid w:val="00507D33"/>
    <w:rsid w:val="0051509E"/>
    <w:rsid w:val="00521F29"/>
    <w:rsid w:val="00525940"/>
    <w:rsid w:val="00525997"/>
    <w:rsid w:val="005378CB"/>
    <w:rsid w:val="005426FA"/>
    <w:rsid w:val="00546FD4"/>
    <w:rsid w:val="00554BFF"/>
    <w:rsid w:val="00554F24"/>
    <w:rsid w:val="0055576F"/>
    <w:rsid w:val="0056084F"/>
    <w:rsid w:val="00562370"/>
    <w:rsid w:val="005634A3"/>
    <w:rsid w:val="00571C32"/>
    <w:rsid w:val="00573B51"/>
    <w:rsid w:val="0057593E"/>
    <w:rsid w:val="00583BA4"/>
    <w:rsid w:val="005857AE"/>
    <w:rsid w:val="0058795C"/>
    <w:rsid w:val="00592B1D"/>
    <w:rsid w:val="00592FC6"/>
    <w:rsid w:val="005B6ABA"/>
    <w:rsid w:val="005C013B"/>
    <w:rsid w:val="005C22B0"/>
    <w:rsid w:val="005C408F"/>
    <w:rsid w:val="005C4D7E"/>
    <w:rsid w:val="005C60BB"/>
    <w:rsid w:val="005D200D"/>
    <w:rsid w:val="005D6B51"/>
    <w:rsid w:val="005E27E5"/>
    <w:rsid w:val="005E50C7"/>
    <w:rsid w:val="005F1411"/>
    <w:rsid w:val="005F2319"/>
    <w:rsid w:val="005F4090"/>
    <w:rsid w:val="005F6801"/>
    <w:rsid w:val="00606692"/>
    <w:rsid w:val="00610CBE"/>
    <w:rsid w:val="00611981"/>
    <w:rsid w:val="00617279"/>
    <w:rsid w:val="00625F62"/>
    <w:rsid w:val="00637659"/>
    <w:rsid w:val="00637B53"/>
    <w:rsid w:val="00640121"/>
    <w:rsid w:val="0064141B"/>
    <w:rsid w:val="00643162"/>
    <w:rsid w:val="0065015D"/>
    <w:rsid w:val="006546AF"/>
    <w:rsid w:val="00655140"/>
    <w:rsid w:val="00666967"/>
    <w:rsid w:val="00666A00"/>
    <w:rsid w:val="00666B91"/>
    <w:rsid w:val="006672EA"/>
    <w:rsid w:val="00672CC6"/>
    <w:rsid w:val="00682129"/>
    <w:rsid w:val="00682A0F"/>
    <w:rsid w:val="00690190"/>
    <w:rsid w:val="006A1339"/>
    <w:rsid w:val="006A2836"/>
    <w:rsid w:val="006A3B92"/>
    <w:rsid w:val="006B154F"/>
    <w:rsid w:val="006B28AD"/>
    <w:rsid w:val="006B5813"/>
    <w:rsid w:val="006C2DE6"/>
    <w:rsid w:val="006C7959"/>
    <w:rsid w:val="006D6171"/>
    <w:rsid w:val="006E3372"/>
    <w:rsid w:val="006F0C93"/>
    <w:rsid w:val="006F110B"/>
    <w:rsid w:val="006F56FF"/>
    <w:rsid w:val="006F607E"/>
    <w:rsid w:val="006F77E6"/>
    <w:rsid w:val="007057A4"/>
    <w:rsid w:val="00723487"/>
    <w:rsid w:val="00724899"/>
    <w:rsid w:val="00727048"/>
    <w:rsid w:val="007279DB"/>
    <w:rsid w:val="00732C5E"/>
    <w:rsid w:val="007377B2"/>
    <w:rsid w:val="0073788D"/>
    <w:rsid w:val="00737AD7"/>
    <w:rsid w:val="00740535"/>
    <w:rsid w:val="0074229B"/>
    <w:rsid w:val="007512CE"/>
    <w:rsid w:val="00755D85"/>
    <w:rsid w:val="00761416"/>
    <w:rsid w:val="00763B54"/>
    <w:rsid w:val="00764199"/>
    <w:rsid w:val="00772713"/>
    <w:rsid w:val="00780CCD"/>
    <w:rsid w:val="00782590"/>
    <w:rsid w:val="00786E79"/>
    <w:rsid w:val="00794E8A"/>
    <w:rsid w:val="007A32CE"/>
    <w:rsid w:val="007B177F"/>
    <w:rsid w:val="007B1A23"/>
    <w:rsid w:val="007C1636"/>
    <w:rsid w:val="007D4F42"/>
    <w:rsid w:val="007E186B"/>
    <w:rsid w:val="007E348A"/>
    <w:rsid w:val="007E4A90"/>
    <w:rsid w:val="007E7F3A"/>
    <w:rsid w:val="007F159D"/>
    <w:rsid w:val="007F4214"/>
    <w:rsid w:val="00801FF0"/>
    <w:rsid w:val="00804872"/>
    <w:rsid w:val="00814CEB"/>
    <w:rsid w:val="00820C29"/>
    <w:rsid w:val="00821A22"/>
    <w:rsid w:val="00831B19"/>
    <w:rsid w:val="00832691"/>
    <w:rsid w:val="00832BD9"/>
    <w:rsid w:val="00836746"/>
    <w:rsid w:val="00837451"/>
    <w:rsid w:val="00842710"/>
    <w:rsid w:val="00847E73"/>
    <w:rsid w:val="00855388"/>
    <w:rsid w:val="00860C30"/>
    <w:rsid w:val="008740CD"/>
    <w:rsid w:val="00876B75"/>
    <w:rsid w:val="00882138"/>
    <w:rsid w:val="008861B7"/>
    <w:rsid w:val="008913F3"/>
    <w:rsid w:val="00891A19"/>
    <w:rsid w:val="00892F92"/>
    <w:rsid w:val="00893579"/>
    <w:rsid w:val="008935DB"/>
    <w:rsid w:val="008A242A"/>
    <w:rsid w:val="008B60A4"/>
    <w:rsid w:val="008B648C"/>
    <w:rsid w:val="008C0EC8"/>
    <w:rsid w:val="008C38E5"/>
    <w:rsid w:val="008C4E10"/>
    <w:rsid w:val="008D2134"/>
    <w:rsid w:val="008D678B"/>
    <w:rsid w:val="008E02CB"/>
    <w:rsid w:val="008E043D"/>
    <w:rsid w:val="008E3669"/>
    <w:rsid w:val="008E428F"/>
    <w:rsid w:val="008E5DE3"/>
    <w:rsid w:val="008E74EA"/>
    <w:rsid w:val="008E7AAD"/>
    <w:rsid w:val="008F66E6"/>
    <w:rsid w:val="008F75C3"/>
    <w:rsid w:val="00907D68"/>
    <w:rsid w:val="00911B43"/>
    <w:rsid w:val="00914775"/>
    <w:rsid w:val="00914B84"/>
    <w:rsid w:val="00920F3A"/>
    <w:rsid w:val="009272CA"/>
    <w:rsid w:val="00930C10"/>
    <w:rsid w:val="00931B0D"/>
    <w:rsid w:val="00933843"/>
    <w:rsid w:val="00933FFF"/>
    <w:rsid w:val="00935BFF"/>
    <w:rsid w:val="009400E4"/>
    <w:rsid w:val="0094291F"/>
    <w:rsid w:val="00943BA5"/>
    <w:rsid w:val="0094464C"/>
    <w:rsid w:val="00957B3C"/>
    <w:rsid w:val="0096088F"/>
    <w:rsid w:val="00962B35"/>
    <w:rsid w:val="0096640A"/>
    <w:rsid w:val="00972B40"/>
    <w:rsid w:val="00975CAA"/>
    <w:rsid w:val="00982347"/>
    <w:rsid w:val="00984E2E"/>
    <w:rsid w:val="00985A15"/>
    <w:rsid w:val="00994B02"/>
    <w:rsid w:val="009958EA"/>
    <w:rsid w:val="009A05FE"/>
    <w:rsid w:val="009A12DC"/>
    <w:rsid w:val="009B1041"/>
    <w:rsid w:val="009C4F65"/>
    <w:rsid w:val="009C574B"/>
    <w:rsid w:val="009C58B8"/>
    <w:rsid w:val="00A04DE9"/>
    <w:rsid w:val="00A061A7"/>
    <w:rsid w:val="00A145CB"/>
    <w:rsid w:val="00A16241"/>
    <w:rsid w:val="00A2083D"/>
    <w:rsid w:val="00A22F63"/>
    <w:rsid w:val="00A31822"/>
    <w:rsid w:val="00A364BE"/>
    <w:rsid w:val="00A42EB6"/>
    <w:rsid w:val="00A51D8C"/>
    <w:rsid w:val="00A56221"/>
    <w:rsid w:val="00A5691D"/>
    <w:rsid w:val="00A64442"/>
    <w:rsid w:val="00A74F5B"/>
    <w:rsid w:val="00A77549"/>
    <w:rsid w:val="00A80241"/>
    <w:rsid w:val="00A80574"/>
    <w:rsid w:val="00A81235"/>
    <w:rsid w:val="00A907F4"/>
    <w:rsid w:val="00A9149A"/>
    <w:rsid w:val="00A949D9"/>
    <w:rsid w:val="00A94D25"/>
    <w:rsid w:val="00A95BED"/>
    <w:rsid w:val="00A978DE"/>
    <w:rsid w:val="00AA20B3"/>
    <w:rsid w:val="00AA289C"/>
    <w:rsid w:val="00AA52DC"/>
    <w:rsid w:val="00AA7D03"/>
    <w:rsid w:val="00AB002C"/>
    <w:rsid w:val="00AB23BE"/>
    <w:rsid w:val="00AB6643"/>
    <w:rsid w:val="00AC21C5"/>
    <w:rsid w:val="00AC3780"/>
    <w:rsid w:val="00AC5461"/>
    <w:rsid w:val="00AC6B87"/>
    <w:rsid w:val="00AD0C27"/>
    <w:rsid w:val="00AE04CB"/>
    <w:rsid w:val="00AE11E7"/>
    <w:rsid w:val="00AF0C1A"/>
    <w:rsid w:val="00AF5A35"/>
    <w:rsid w:val="00B0220F"/>
    <w:rsid w:val="00B027A1"/>
    <w:rsid w:val="00B027B6"/>
    <w:rsid w:val="00B030CB"/>
    <w:rsid w:val="00B1092C"/>
    <w:rsid w:val="00B132C6"/>
    <w:rsid w:val="00B13538"/>
    <w:rsid w:val="00B137C1"/>
    <w:rsid w:val="00B174C6"/>
    <w:rsid w:val="00B234A0"/>
    <w:rsid w:val="00B26671"/>
    <w:rsid w:val="00B328ED"/>
    <w:rsid w:val="00B32CF2"/>
    <w:rsid w:val="00B341F7"/>
    <w:rsid w:val="00B354A6"/>
    <w:rsid w:val="00B42869"/>
    <w:rsid w:val="00B42BBD"/>
    <w:rsid w:val="00B573F8"/>
    <w:rsid w:val="00B61626"/>
    <w:rsid w:val="00B7413B"/>
    <w:rsid w:val="00B82001"/>
    <w:rsid w:val="00B82A21"/>
    <w:rsid w:val="00B85757"/>
    <w:rsid w:val="00B910DF"/>
    <w:rsid w:val="00BA4699"/>
    <w:rsid w:val="00BA63D2"/>
    <w:rsid w:val="00BB28EB"/>
    <w:rsid w:val="00BB4DA5"/>
    <w:rsid w:val="00BB4E3A"/>
    <w:rsid w:val="00BB51B8"/>
    <w:rsid w:val="00BB61F0"/>
    <w:rsid w:val="00BC374B"/>
    <w:rsid w:val="00BC4192"/>
    <w:rsid w:val="00BC56F5"/>
    <w:rsid w:val="00BC5E63"/>
    <w:rsid w:val="00BD3FD5"/>
    <w:rsid w:val="00BD6BF4"/>
    <w:rsid w:val="00BE59D4"/>
    <w:rsid w:val="00BE7BDC"/>
    <w:rsid w:val="00BF317F"/>
    <w:rsid w:val="00BF5E93"/>
    <w:rsid w:val="00C02128"/>
    <w:rsid w:val="00C052E7"/>
    <w:rsid w:val="00C136F2"/>
    <w:rsid w:val="00C15B34"/>
    <w:rsid w:val="00C15FC4"/>
    <w:rsid w:val="00C174B0"/>
    <w:rsid w:val="00C23E90"/>
    <w:rsid w:val="00C27F15"/>
    <w:rsid w:val="00C30BD9"/>
    <w:rsid w:val="00C36D37"/>
    <w:rsid w:val="00C36F28"/>
    <w:rsid w:val="00C42A2D"/>
    <w:rsid w:val="00C50B3D"/>
    <w:rsid w:val="00C54573"/>
    <w:rsid w:val="00C555CF"/>
    <w:rsid w:val="00C56CF3"/>
    <w:rsid w:val="00C61D1E"/>
    <w:rsid w:val="00C77F8F"/>
    <w:rsid w:val="00C80CAE"/>
    <w:rsid w:val="00C91A3E"/>
    <w:rsid w:val="00C91E8A"/>
    <w:rsid w:val="00C9559F"/>
    <w:rsid w:val="00CA0D6C"/>
    <w:rsid w:val="00CA42F1"/>
    <w:rsid w:val="00CA50C0"/>
    <w:rsid w:val="00CC07DD"/>
    <w:rsid w:val="00CC4570"/>
    <w:rsid w:val="00CD4444"/>
    <w:rsid w:val="00CE0813"/>
    <w:rsid w:val="00CE4AD8"/>
    <w:rsid w:val="00CE4B40"/>
    <w:rsid w:val="00CE4C86"/>
    <w:rsid w:val="00CE50B9"/>
    <w:rsid w:val="00CF0CE1"/>
    <w:rsid w:val="00CF1378"/>
    <w:rsid w:val="00CF22F0"/>
    <w:rsid w:val="00CF5DB5"/>
    <w:rsid w:val="00CF7E35"/>
    <w:rsid w:val="00D001B6"/>
    <w:rsid w:val="00D01A51"/>
    <w:rsid w:val="00D03B61"/>
    <w:rsid w:val="00D048D4"/>
    <w:rsid w:val="00D05BD5"/>
    <w:rsid w:val="00D236F3"/>
    <w:rsid w:val="00D33566"/>
    <w:rsid w:val="00D36F87"/>
    <w:rsid w:val="00D45AAB"/>
    <w:rsid w:val="00D46D48"/>
    <w:rsid w:val="00D47219"/>
    <w:rsid w:val="00D50F47"/>
    <w:rsid w:val="00D51784"/>
    <w:rsid w:val="00D5379C"/>
    <w:rsid w:val="00D66904"/>
    <w:rsid w:val="00D66ADD"/>
    <w:rsid w:val="00D70234"/>
    <w:rsid w:val="00D73FD9"/>
    <w:rsid w:val="00D7405A"/>
    <w:rsid w:val="00D76B35"/>
    <w:rsid w:val="00D77A5E"/>
    <w:rsid w:val="00D80913"/>
    <w:rsid w:val="00D8545F"/>
    <w:rsid w:val="00D856AC"/>
    <w:rsid w:val="00D87E66"/>
    <w:rsid w:val="00D90951"/>
    <w:rsid w:val="00D9276D"/>
    <w:rsid w:val="00DA5FC7"/>
    <w:rsid w:val="00DB5C4E"/>
    <w:rsid w:val="00DC09CB"/>
    <w:rsid w:val="00DC0BE6"/>
    <w:rsid w:val="00DC78D8"/>
    <w:rsid w:val="00DE0A9D"/>
    <w:rsid w:val="00DE1FD8"/>
    <w:rsid w:val="00DE4020"/>
    <w:rsid w:val="00DE4127"/>
    <w:rsid w:val="00DF0760"/>
    <w:rsid w:val="00DF077E"/>
    <w:rsid w:val="00DF2730"/>
    <w:rsid w:val="00DF72CC"/>
    <w:rsid w:val="00E12A17"/>
    <w:rsid w:val="00E134CB"/>
    <w:rsid w:val="00E144F3"/>
    <w:rsid w:val="00E2064E"/>
    <w:rsid w:val="00E21BD3"/>
    <w:rsid w:val="00E229BD"/>
    <w:rsid w:val="00E235C3"/>
    <w:rsid w:val="00E27112"/>
    <w:rsid w:val="00E27512"/>
    <w:rsid w:val="00E30D2C"/>
    <w:rsid w:val="00E3562F"/>
    <w:rsid w:val="00E37470"/>
    <w:rsid w:val="00E4095C"/>
    <w:rsid w:val="00E44155"/>
    <w:rsid w:val="00E445F8"/>
    <w:rsid w:val="00E5230F"/>
    <w:rsid w:val="00E616E9"/>
    <w:rsid w:val="00E63B4E"/>
    <w:rsid w:val="00E71578"/>
    <w:rsid w:val="00E7257C"/>
    <w:rsid w:val="00E731A6"/>
    <w:rsid w:val="00E803CB"/>
    <w:rsid w:val="00E84147"/>
    <w:rsid w:val="00E8495B"/>
    <w:rsid w:val="00E92738"/>
    <w:rsid w:val="00E964EE"/>
    <w:rsid w:val="00EA78A4"/>
    <w:rsid w:val="00EB0845"/>
    <w:rsid w:val="00EB1439"/>
    <w:rsid w:val="00EB6709"/>
    <w:rsid w:val="00EC7155"/>
    <w:rsid w:val="00ED0824"/>
    <w:rsid w:val="00ED17D7"/>
    <w:rsid w:val="00ED37CA"/>
    <w:rsid w:val="00ED4F7A"/>
    <w:rsid w:val="00ED52D5"/>
    <w:rsid w:val="00ED5992"/>
    <w:rsid w:val="00ED5F35"/>
    <w:rsid w:val="00ED6470"/>
    <w:rsid w:val="00EE2758"/>
    <w:rsid w:val="00EE5837"/>
    <w:rsid w:val="00EE78D7"/>
    <w:rsid w:val="00EF24B6"/>
    <w:rsid w:val="00EF55AA"/>
    <w:rsid w:val="00EF699B"/>
    <w:rsid w:val="00F006D2"/>
    <w:rsid w:val="00F05ACA"/>
    <w:rsid w:val="00F15FD4"/>
    <w:rsid w:val="00F222F5"/>
    <w:rsid w:val="00F24B19"/>
    <w:rsid w:val="00F309B3"/>
    <w:rsid w:val="00F34559"/>
    <w:rsid w:val="00F350EA"/>
    <w:rsid w:val="00F50694"/>
    <w:rsid w:val="00F52083"/>
    <w:rsid w:val="00F529E9"/>
    <w:rsid w:val="00F533D7"/>
    <w:rsid w:val="00F5532D"/>
    <w:rsid w:val="00F67C7B"/>
    <w:rsid w:val="00F74291"/>
    <w:rsid w:val="00F7466F"/>
    <w:rsid w:val="00F80C7D"/>
    <w:rsid w:val="00F87451"/>
    <w:rsid w:val="00F936D4"/>
    <w:rsid w:val="00F97438"/>
    <w:rsid w:val="00FA0714"/>
    <w:rsid w:val="00FA27FD"/>
    <w:rsid w:val="00FA4A21"/>
    <w:rsid w:val="00FB1957"/>
    <w:rsid w:val="00FB227B"/>
    <w:rsid w:val="00FB3099"/>
    <w:rsid w:val="00FC2E10"/>
    <w:rsid w:val="00FC7A5C"/>
    <w:rsid w:val="00FE168B"/>
    <w:rsid w:val="00FE545E"/>
    <w:rsid w:val="00FF12F4"/>
    <w:rsid w:val="08413E1A"/>
    <w:rsid w:val="09296316"/>
    <w:rsid w:val="12BB03C6"/>
    <w:rsid w:val="175A437A"/>
    <w:rsid w:val="1CEF087A"/>
    <w:rsid w:val="319A2B6E"/>
    <w:rsid w:val="3DD23BF8"/>
    <w:rsid w:val="3FB60916"/>
    <w:rsid w:val="468A4869"/>
    <w:rsid w:val="554F4585"/>
    <w:rsid w:val="5F8D7DD2"/>
    <w:rsid w:val="6D53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DA9F2-E212-487F-86B1-E3B22940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iPriority="0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iPriority="0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/>
    <w:lsdException w:name="Body Text Indent 2" w:semiHidden="1" w:uiPriority="0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HG Mincho Light J"/>
      <w:color w:val="000000"/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2"/>
      </w:numPr>
      <w:outlineLvl w:val="0"/>
    </w:p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2">
    <w:name w:val="WW8Num6z2"/>
    <w:rPr>
      <w:rFonts w:ascii="Wingdings" w:hAnsi="Wingdings"/>
    </w:rPr>
  </w:style>
  <w:style w:type="character" w:customStyle="1" w:styleId="Nagwek3Znak">
    <w:name w:val="Nagłówek 3 Znak"/>
    <w:link w:val="Nagwek3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0">
    <w:name w:val="WW8Num6z0"/>
    <w:rPr>
      <w:rFonts w:ascii="Symbol" w:hAnsi="Symbo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WW8Num6z3">
    <w:name w:val="WW8Num6z3"/>
    <w:rPr>
      <w:rFonts w:ascii="Symbol" w:hAnsi="Symbol"/>
    </w:rPr>
  </w:style>
  <w:style w:type="character" w:styleId="Pogrubienie">
    <w:name w:val="Strong"/>
    <w:qFormat/>
    <w:rPr>
      <w:b/>
      <w:bCs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TytuZnak">
    <w:name w:val="Tytuł Znak"/>
    <w:link w:val="Tytu"/>
    <w:rPr>
      <w:rFonts w:ascii="Albany" w:eastAsia="HG Mincho Light J" w:hAnsi="Albany"/>
      <w:color w:val="000000"/>
      <w:sz w:val="28"/>
    </w:rPr>
  </w:style>
  <w:style w:type="character" w:styleId="Numerstrony">
    <w:name w:val="page number"/>
    <w:basedOn w:val="Domylnaczcionkaakapitu"/>
    <w:semiHidden/>
  </w:style>
  <w:style w:type="character" w:customStyle="1" w:styleId="WW8Num5z1">
    <w:name w:val="WW8Num5z1"/>
    <w:rPr>
      <w:rFonts w:ascii="Courier New" w:hAnsi="Courier New"/>
    </w:rPr>
  </w:style>
  <w:style w:type="character" w:customStyle="1" w:styleId="StopkaZnak">
    <w:name w:val="Stopka Znak"/>
    <w:rPr>
      <w:rFonts w:eastAsia="HG Mincho Light J"/>
      <w:color w:val="000000"/>
      <w:sz w:val="24"/>
      <w:lang w:val="en-US"/>
    </w:rPr>
  </w:style>
  <w:style w:type="character" w:customStyle="1" w:styleId="NagwekZnak">
    <w:name w:val="Nagłówek Znak"/>
    <w:rPr>
      <w:rFonts w:eastAsia="HG Mincho Light J"/>
      <w:color w:val="000000"/>
      <w:sz w:val="24"/>
      <w:lang w:val="en-US"/>
    </w:rPr>
  </w:style>
  <w:style w:type="character" w:customStyle="1" w:styleId="TekstpodstawowyZnak">
    <w:name w:val="Tekst podstawowy Znak"/>
    <w:link w:val="Tekstpodstawowy"/>
    <w:semiHidden/>
    <w:rPr>
      <w:rFonts w:eastAsia="HG Mincho Light J"/>
      <w:color w:val="000000"/>
      <w:sz w:val="24"/>
    </w:rPr>
  </w:style>
  <w:style w:type="character" w:customStyle="1" w:styleId="PodtytuZnak">
    <w:name w:val="Podtytuł Znak"/>
    <w:link w:val="Podtytu"/>
    <w:rPr>
      <w:rFonts w:ascii="Albany" w:eastAsia="HG Mincho Light J" w:hAnsi="Albany"/>
      <w:i/>
      <w:color w:val="000000"/>
      <w:sz w:val="28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-Domylnaczcionkaakapitu">
    <w:name w:val="WW-Domyślna czcionka akapitu"/>
  </w:style>
  <w:style w:type="character" w:styleId="Odwoaniedokomentarza">
    <w:name w:val="annotation reference"/>
    <w:semiHidden/>
    <w:rPr>
      <w:sz w:val="16"/>
      <w:szCs w:val="16"/>
    </w:rPr>
  </w:style>
  <w:style w:type="character" w:customStyle="1" w:styleId="WW8Num5z0">
    <w:name w:val="WW8Num5z0"/>
    <w:rPr>
      <w:rFonts w:ascii="Symbol" w:hAnsi="Symbol"/>
      <w:sz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/>
    </w:rPr>
  </w:style>
  <w:style w:type="character" w:customStyle="1" w:styleId="tekstproc">
    <w:name w:val="tekst_proc"/>
    <w:basedOn w:val="Domylnaczcionkaakapitu"/>
  </w:style>
  <w:style w:type="character" w:customStyle="1" w:styleId="Nagwek1Znak">
    <w:name w:val="Nagłówek 1 Znak"/>
    <w:link w:val="Nagwek1"/>
    <w:rPr>
      <w:rFonts w:eastAsia="HG Mincho Light J"/>
      <w:color w:val="000000"/>
      <w:sz w:val="24"/>
    </w:rPr>
  </w:style>
  <w:style w:type="paragraph" w:customStyle="1" w:styleId="Styl2">
    <w:name w:val="Styl2"/>
    <w:basedOn w:val="WW-Tekstpodstawowy3"/>
    <w:pPr>
      <w:tabs>
        <w:tab w:val="left" w:pos="426"/>
      </w:tabs>
    </w:pPr>
    <w:rPr>
      <w:rFonts w:ascii="Arial" w:hAnsi="Arial" w:cs="Arial"/>
    </w:rPr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customStyle="1" w:styleId="BodyTextIndent1">
    <w:name w:val="Body Text Indent1"/>
    <w:basedOn w:val="Normalny"/>
    <w:pPr>
      <w:ind w:left="360" w:firstLine="180"/>
    </w:pPr>
    <w:rPr>
      <w:rFonts w:eastAsia="Times New Roman"/>
      <w:szCs w:val="24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Style3">
    <w:name w:val="_Style 3"/>
    <w:basedOn w:val="Normalny"/>
    <w:qFormat/>
    <w:pPr>
      <w:ind w:left="708"/>
    </w:pPr>
  </w:style>
  <w:style w:type="paragraph" w:customStyle="1" w:styleId="Styl1">
    <w:name w:val="Styl1"/>
    <w:basedOn w:val="Nagwek"/>
    <w:pPr>
      <w:numPr>
        <w:numId w:val="1"/>
      </w:numPr>
    </w:pPr>
    <w:rPr>
      <w:rFonts w:eastAsia="Times New Roman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Pr>
      <w:sz w:val="18"/>
    </w:rPr>
  </w:style>
  <w:style w:type="paragraph" w:styleId="Podtytu">
    <w:name w:val="Subtitle"/>
    <w:basedOn w:val="Tytu1"/>
    <w:next w:val="Tekstpodstawowy"/>
    <w:link w:val="PodtytuZnak"/>
    <w:qFormat/>
    <w:pPr>
      <w:jc w:val="center"/>
    </w:pPr>
    <w:rPr>
      <w:i/>
    </w:rPr>
  </w:style>
  <w:style w:type="paragraph" w:customStyle="1" w:styleId="Zawartoramki">
    <w:name w:val="Zawartość ramki"/>
    <w:basedOn w:val="Tekstpodstawowy"/>
  </w:style>
  <w:style w:type="paragraph" w:styleId="Tekstpodstawowywcity2">
    <w:name w:val="Body Text Indent 2"/>
    <w:basedOn w:val="Normalny"/>
    <w:semiHidden/>
    <w:pPr>
      <w:spacing w:after="120" w:line="480" w:lineRule="auto"/>
      <w:ind w:left="283"/>
    </w:pPr>
  </w:style>
  <w:style w:type="paragraph" w:styleId="Tytu">
    <w:name w:val="Title"/>
    <w:basedOn w:val="Tytu1"/>
    <w:next w:val="Podtytu"/>
    <w:link w:val="TytuZnak"/>
    <w:qFormat/>
  </w:style>
  <w:style w:type="paragraph" w:customStyle="1" w:styleId="Normal1">
    <w:name w:val="Normal1"/>
    <w:basedOn w:val="Normalny"/>
    <w:pPr>
      <w:autoSpaceDE w:val="0"/>
    </w:pPr>
    <w:rPr>
      <w:rFonts w:eastAsia="Lucida Sans Unicode"/>
      <w:szCs w:val="24"/>
    </w:rPr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rzypisudolnego">
    <w:name w:val="footnote text"/>
    <w:basedOn w:val="Normalny"/>
    <w:uiPriority w:val="99"/>
    <w:pPr>
      <w:widowControl/>
      <w:suppressAutoHyphens w:val="0"/>
    </w:pPr>
    <w:rPr>
      <w:rFonts w:eastAsia="Times New Roman"/>
      <w:color w:val="auto"/>
      <w:sz w:val="20"/>
    </w:rPr>
  </w:style>
  <w:style w:type="paragraph" w:styleId="Tekstkomentarza">
    <w:name w:val="annotation text"/>
    <w:basedOn w:val="Normalny"/>
    <w:semiHidden/>
    <w:rPr>
      <w:sz w:val="20"/>
    </w:rPr>
  </w:style>
  <w:style w:type="paragraph" w:customStyle="1" w:styleId="c1">
    <w:name w:val="c1"/>
    <w:basedOn w:val="Normalny"/>
    <w:qFormat/>
    <w:pPr>
      <w:jc w:val="center"/>
    </w:pPr>
  </w:style>
  <w:style w:type="paragraph" w:customStyle="1" w:styleId="WW-Tekstpodstawowywcity2">
    <w:name w:val="WW-Tekst podstawowy wcięty 2"/>
    <w:basedOn w:val="Normalny"/>
    <w:pPr>
      <w:ind w:left="709" w:hanging="1"/>
      <w:jc w:val="both"/>
    </w:pPr>
  </w:style>
  <w:style w:type="paragraph" w:styleId="Lista2">
    <w:name w:val="List 2"/>
    <w:basedOn w:val="Normalny"/>
    <w:semiHidden/>
    <w:pPr>
      <w:widowControl/>
      <w:suppressAutoHyphens w:val="0"/>
      <w:ind w:left="568" w:hanging="284"/>
      <w:jc w:val="both"/>
    </w:pPr>
    <w:rPr>
      <w:rFonts w:eastAsia="Times New Roman"/>
      <w:color w:val="auto"/>
      <w:szCs w:val="24"/>
    </w:rPr>
  </w:style>
  <w:style w:type="paragraph" w:styleId="Tekstprzypisukocowego">
    <w:name w:val="endnote text"/>
    <w:basedOn w:val="Normalny"/>
    <w:semiHidden/>
    <w:rPr>
      <w:sz w:val="20"/>
    </w:rPr>
  </w:style>
  <w:style w:type="paragraph" w:styleId="Tekstpodstawowywcity">
    <w:name w:val="Body Text Indent"/>
    <w:basedOn w:val="Normalny"/>
    <w:semiHidden/>
    <w:pPr>
      <w:ind w:left="567" w:firstLine="1"/>
    </w:pPr>
  </w:style>
  <w:style w:type="paragraph" w:customStyle="1" w:styleId="WW-Tekstpodstawowywcity3">
    <w:name w:val="WW-Tekst podstawowy wcięty 3"/>
    <w:basedOn w:val="Normalny"/>
    <w:pPr>
      <w:ind w:left="360" w:firstLine="1"/>
    </w:pPr>
    <w:rPr>
      <w:rFonts w:ascii="Arial" w:hAnsi="Arial"/>
    </w:rPr>
  </w:style>
  <w:style w:type="paragraph" w:customStyle="1" w:styleId="c3">
    <w:name w:val="c3"/>
    <w:basedOn w:val="Normalny"/>
    <w:pPr>
      <w:widowControl/>
      <w:suppressAutoHyphens w:val="0"/>
      <w:overflowPunct w:val="0"/>
      <w:autoSpaceDE w:val="0"/>
      <w:autoSpaceDN w:val="0"/>
      <w:adjustRightInd w:val="0"/>
      <w:jc w:val="center"/>
    </w:pPr>
    <w:rPr>
      <w:rFonts w:eastAsia="Times New Roman"/>
      <w:color w:val="auto"/>
    </w:r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986"/>
        <w:tab w:val="right" w:pos="9972"/>
      </w:tabs>
    </w:pPr>
  </w:style>
  <w:style w:type="paragraph" w:customStyle="1" w:styleId="1">
    <w:name w:val="1"/>
    <w:basedOn w:val="Normalny"/>
    <w:next w:val="Nagwek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color w:val="auto"/>
      <w:sz w:val="20"/>
    </w:rPr>
  </w:style>
  <w:style w:type="paragraph" w:customStyle="1" w:styleId="par">
    <w:name w:val="par"/>
    <w:basedOn w:val="Normalny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color w:val="auto"/>
      <w:szCs w:val="24"/>
    </w:rPr>
  </w:style>
  <w:style w:type="paragraph" w:customStyle="1" w:styleId="WW-Tekstpodstawowy3">
    <w:name w:val="WW-Tekst podstawowy 3"/>
    <w:basedOn w:val="Normalny"/>
    <w:pPr>
      <w:jc w:val="both"/>
    </w:pPr>
    <w:rPr>
      <w:rFonts w:eastAsia="Times New Roman"/>
      <w:szCs w:val="24"/>
      <w:lang w:val="de-DE"/>
    </w:rPr>
  </w:style>
  <w:style w:type="paragraph" w:styleId="Spistreci1">
    <w:name w:val="toc 1"/>
    <w:basedOn w:val="Normalny"/>
    <w:next w:val="Normalny"/>
    <w:semiHidden/>
    <w:pPr>
      <w:tabs>
        <w:tab w:val="right" w:leader="dot" w:pos="10478"/>
      </w:tabs>
      <w:spacing w:line="360" w:lineRule="auto"/>
    </w:pPr>
  </w:style>
  <w:style w:type="paragraph" w:customStyle="1" w:styleId="Default">
    <w:name w:val="Default"/>
    <w:basedOn w:val="Normalny"/>
    <w:pPr>
      <w:widowControl/>
      <w:suppressAutoHyphens w:val="0"/>
      <w:autoSpaceDE w:val="0"/>
      <w:autoSpaceDN w:val="0"/>
    </w:pPr>
    <w:rPr>
      <w:rFonts w:ascii="Arial" w:eastAsia="Times New Roman" w:hAnsi="Arial" w:cs="Arial"/>
      <w:szCs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suppressLineNumbers/>
      <w:tabs>
        <w:tab w:val="center" w:pos="4986"/>
        <w:tab w:val="right" w:pos="9972"/>
      </w:tabs>
    </w:pPr>
  </w:style>
  <w:style w:type="paragraph" w:customStyle="1" w:styleId="Tytu1">
    <w:name w:val="Tytuł1"/>
    <w:basedOn w:val="Normalny"/>
    <w:next w:val="Tekstpodstawowy"/>
    <w:pPr>
      <w:keepNext/>
      <w:spacing w:before="240" w:after="120"/>
    </w:pPr>
    <w:rPr>
      <w:rFonts w:ascii="Albany" w:hAnsi="Albany"/>
      <w:sz w:val="28"/>
    </w:rPr>
  </w:style>
  <w:style w:type="paragraph" w:customStyle="1" w:styleId="Nagwek11">
    <w:name w:val="Nagłówek 11"/>
    <w:basedOn w:val="Normal1"/>
    <w:next w:val="Normal1"/>
  </w:style>
  <w:style w:type="paragraph" w:styleId="Lista">
    <w:name w:val="List"/>
    <w:basedOn w:val="Normalny"/>
    <w:semiHidden/>
    <w:pPr>
      <w:widowControl/>
      <w:suppressAutoHyphens w:val="0"/>
      <w:ind w:left="284" w:hanging="284"/>
      <w:jc w:val="both"/>
    </w:pPr>
    <w:rPr>
      <w:rFonts w:eastAsia="Times New Roman"/>
      <w:color w:val="auto"/>
      <w:szCs w:val="24"/>
    </w:rPr>
  </w:style>
  <w:style w:type="paragraph" w:customStyle="1" w:styleId="Style2">
    <w:name w:val="_Style 2"/>
    <w:basedOn w:val="Normalny"/>
    <w:qFormat/>
    <w:pPr>
      <w:ind w:left="708"/>
    </w:pPr>
  </w:style>
  <w:style w:type="paragraph" w:customStyle="1" w:styleId="Style25">
    <w:name w:val="_Style 25"/>
    <w:basedOn w:val="Normalny"/>
    <w:next w:val="Nagwek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color w:val="auto"/>
      <w:sz w:val="20"/>
    </w:rPr>
  </w:style>
  <w:style w:type="paragraph" w:styleId="NormalnyWeb">
    <w:name w:val="Normal (Web)"/>
    <w:basedOn w:val="Normalny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</w:rPr>
  </w:style>
  <w:style w:type="table" w:styleId="Tabela-Siatka">
    <w:name w:val="Table Grid"/>
    <w:basedOn w:val="Standardowy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">
    <w:name w:val="Bez"/>
    <w:basedOn w:val="Normalny"/>
    <w:qFormat/>
    <w:rsid w:val="00FE1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22A9C-6983-4C5B-BB28-850C8447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4526</Characters>
  <Application>Microsoft Office Word</Application>
  <DocSecurity>0</DocSecurity>
  <PresentationFormat/>
  <Lines>37</Lines>
  <Paragraphs>10</Paragraphs>
  <Slides>0</Slides>
  <Notes>0</Notes>
  <HiddenSlides>0</HiddenSlides>
  <MMClips>0</MMClip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Manager/>
  <Company/>
  <LinksUpToDate>false</LinksUpToDate>
  <CharactersWithSpaces>5270</CharactersWithSpaces>
  <SharedDoc>false</SharedDoc>
  <HLinks>
    <vt:vector size="6" baseType="variant">
      <vt:variant>
        <vt:i4>2031713</vt:i4>
      </vt:variant>
      <vt:variant>
        <vt:i4>3</vt:i4>
      </vt:variant>
      <vt:variant>
        <vt:i4>0</vt:i4>
      </vt:variant>
      <vt:variant>
        <vt:i4>5</vt:i4>
      </vt:variant>
      <vt:variant>
        <vt:lpwstr>mailto:czp@zut.edu.pl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Tom Verbeek</dc:creator>
  <cp:keywords/>
  <dc:description/>
  <cp:lastModifiedBy>Agata Skrobek</cp:lastModifiedBy>
  <cp:revision>2</cp:revision>
  <cp:lastPrinted>2018-05-23T07:58:00Z</cp:lastPrinted>
  <dcterms:created xsi:type="dcterms:W3CDTF">2018-06-13T13:39:00Z</dcterms:created>
  <dcterms:modified xsi:type="dcterms:W3CDTF">2018-06-13T13:39:00Z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1045-10.1.0.5674</vt:lpwstr>
  </property>
</Properties>
</file>